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0B639" w14:textId="77777777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 w:rsidTr="003824FA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64AD796D" w:rsidR="00190C11" w:rsidRDefault="00F80C1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anchor distT="0" distB="0" distL="114300" distR="114300" simplePos="0" relativeHeight="251664384" behindDoc="0" locked="0" layoutInCell="1" allowOverlap="1" wp14:anchorId="6E182F60" wp14:editId="02EA190A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207645</wp:posOffset>
                  </wp:positionV>
                  <wp:extent cx="1750060" cy="3106420"/>
                  <wp:effectExtent l="0" t="0" r="2540" b="5080"/>
                  <wp:wrapTopAndBottom/>
                  <wp:docPr id="7594509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9450923" name="Рисунок 75945092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310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79A9DD22" w:rsidR="00190C11" w:rsidRPr="006631F8" w:rsidRDefault="00F32CCF" w:rsidP="006631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1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Бәйтікбай Зейнеш</w:t>
            </w:r>
          </w:p>
          <w:p w14:paraId="6E81A1BA" w14:textId="208F8001" w:rsidR="00190C11" w:rsidRPr="006631F8" w:rsidRDefault="00F32CCF" w:rsidP="006631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31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Бастауыш сынып мұғалімі</w:t>
            </w:r>
          </w:p>
          <w:p w14:paraId="7E265D12" w14:textId="77777777" w:rsidR="00190C11" w:rsidRPr="006631F8" w:rsidRDefault="00780050" w:rsidP="006631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Білімі: Жоғарғы</w:t>
            </w:r>
          </w:p>
          <w:p w14:paraId="20CD6929" w14:textId="4705BB8B" w:rsidR="00190C11" w:rsidRPr="006631F8" w:rsidRDefault="00780050" w:rsidP="006631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Туған күні: </w:t>
            </w:r>
            <w:r w:rsidR="00E64821"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>15.08.2002</w:t>
            </w:r>
          </w:p>
          <w:p w14:paraId="034819D9" w14:textId="5274C89B" w:rsidR="00190C11" w:rsidRPr="006631F8" w:rsidRDefault="00780050" w:rsidP="006631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Қала: </w:t>
            </w:r>
            <w:r w:rsidR="00C14368"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>Жетісу облысы,</w:t>
            </w:r>
            <w:r w:rsidR="00572892"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Алакөл </w:t>
            </w:r>
            <w:r w:rsidR="00B229EB"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>ауданы, Қызылқайың ауылы</w:t>
            </w:r>
          </w:p>
          <w:p w14:paraId="0014460B" w14:textId="77777777" w:rsidR="00190C11" w:rsidRPr="006631F8" w:rsidRDefault="00780050" w:rsidP="006631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Отбасылық жағдайы: Тұрмыс құрмаған</w:t>
            </w:r>
          </w:p>
          <w:p w14:paraId="24CFCDEC" w14:textId="61ABF877" w:rsidR="00190C11" w:rsidRPr="006631F8" w:rsidRDefault="00780050" w:rsidP="006631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  <w:r w:rsidR="00F57F93"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  <w:r w:rsidR="00E64821"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>713542061</w:t>
            </w:r>
          </w:p>
          <w:p w14:paraId="531B8A81" w14:textId="5E2A46D0" w:rsidR="00190C11" w:rsidRPr="006631F8" w:rsidRDefault="00780050" w:rsidP="006631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Электрондық поштасы: </w:t>
            </w:r>
            <w:proofErr w:type="spellStart"/>
            <w:r w:rsidR="00813CD4" w:rsidRPr="006631F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zeinesh</w:t>
            </w:r>
            <w:proofErr w:type="spellEnd"/>
            <w:r w:rsidR="00813CD4" w:rsidRPr="006631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1508@</w:t>
            </w:r>
            <w:r w:rsidR="00813CD4" w:rsidRPr="006631F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list</w:t>
            </w:r>
            <w:r w:rsidR="00813CD4" w:rsidRPr="006631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813CD4" w:rsidRPr="006631F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ru</w:t>
            </w:r>
            <w:proofErr w:type="spellEnd"/>
          </w:p>
        </w:tc>
      </w:tr>
      <w:tr w:rsidR="00190C11" w14:paraId="574F24F1" w14:textId="77777777" w:rsidTr="003824FA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78005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78005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E6A993" w14:textId="3319F7C6" w:rsidR="00190C11" w:rsidRPr="006631F8" w:rsidRDefault="003716AD" w:rsidP="006631F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31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Бастауыш сынып мұғалімі</w:t>
            </w:r>
          </w:p>
          <w:p w14:paraId="32365A26" w14:textId="77777777" w:rsidR="00882FCA" w:rsidRPr="006631F8" w:rsidRDefault="00882FCA" w:rsidP="006631F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F042A84" w14:textId="6CEBB240" w:rsidR="00190C11" w:rsidRPr="006631F8" w:rsidRDefault="00780050" w:rsidP="006631F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D3287"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16667"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>жыл</w:t>
            </w:r>
          </w:p>
          <w:p w14:paraId="09F0487E" w14:textId="0677654B" w:rsidR="007E16D6" w:rsidRPr="006631F8" w:rsidRDefault="007E16D6" w:rsidP="006631F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</w:pP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Жетісу облысы білім басқармасының</w:t>
            </w:r>
            <w:r w:rsidR="005C6817"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 xml:space="preserve"> Талдықорған қала</w:t>
            </w:r>
            <w:r w:rsidR="00603A93"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сы</w:t>
            </w: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 xml:space="preserve"> </w:t>
            </w:r>
            <w:r w:rsidR="005F5ADA"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«</w:t>
            </w: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Б.</w:t>
            </w:r>
            <w:r w:rsidR="009218F0"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 xml:space="preserve">Жолбарысұлы атындығы </w:t>
            </w:r>
            <w:r w:rsidR="005C6817"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№18 мектеп-лицейі»</w:t>
            </w:r>
          </w:p>
          <w:p w14:paraId="777456B3" w14:textId="77777777" w:rsidR="00D1239D" w:rsidRPr="006631F8" w:rsidRDefault="00D1239D" w:rsidP="006631F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</w:pPr>
          </w:p>
          <w:p w14:paraId="1A16DE80" w14:textId="6FC5042A" w:rsidR="00A10F83" w:rsidRPr="006631F8" w:rsidRDefault="00A10F83" w:rsidP="006631F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</w:pP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2022жыл</w:t>
            </w:r>
          </w:p>
          <w:p w14:paraId="27737FD4" w14:textId="3916E973" w:rsidR="00006D33" w:rsidRPr="006631F8" w:rsidRDefault="00006D33" w:rsidP="006631F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</w:pP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Жетісу облысы</w:t>
            </w:r>
            <w:r w:rsidR="00780050"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, Алакөл ауданы, Қызылқайың ауылы</w:t>
            </w:r>
            <w:r w:rsidR="00800DC9"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 xml:space="preserve"> «Қызылқайың орта мектебі</w:t>
            </w:r>
            <w:r w:rsidR="00FA715F"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 xml:space="preserve"> мектеп жасына дейінгі шағын орталығы бар</w:t>
            </w:r>
            <w:r w:rsidR="00623F21"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» КММ</w:t>
            </w:r>
          </w:p>
          <w:p w14:paraId="39479B18" w14:textId="77777777" w:rsidR="00D1239D" w:rsidRPr="006631F8" w:rsidRDefault="00D1239D" w:rsidP="006631F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</w:pPr>
          </w:p>
          <w:p w14:paraId="506B4259" w14:textId="65277D20" w:rsidR="00952750" w:rsidRPr="006631F8" w:rsidRDefault="00A10F83" w:rsidP="006631F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</w:pP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2023 жыл</w:t>
            </w:r>
          </w:p>
          <w:p w14:paraId="0DDFFA0D" w14:textId="68A79A83" w:rsidR="00190C11" w:rsidRPr="006631F8" w:rsidRDefault="00780050" w:rsidP="006631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</w:pP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 xml:space="preserve">Жетісу облысы білім басқармасының Талдықорған қаласы </w:t>
            </w:r>
            <w:r w:rsidR="00006D33"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«</w:t>
            </w:r>
            <w:r w:rsidR="00665226"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 xml:space="preserve">М.Жұмабаев атындағы </w:t>
            </w:r>
            <w:r w:rsidR="001852D3"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№19 мектеп гимназиясы</w:t>
            </w:r>
            <w:r w:rsidR="00092C61"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»</w:t>
            </w:r>
          </w:p>
          <w:p w14:paraId="5E222BF0" w14:textId="77777777" w:rsidR="00D1239D" w:rsidRPr="006631F8" w:rsidRDefault="00D1239D" w:rsidP="006631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</w:pPr>
          </w:p>
          <w:p w14:paraId="64886E02" w14:textId="0710BE09" w:rsidR="00190C11" w:rsidRPr="006631F8" w:rsidRDefault="00780050" w:rsidP="006631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B4F36"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F6B18"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>жыл</w:t>
            </w:r>
          </w:p>
          <w:p w14:paraId="60F11FC9" w14:textId="1B961B72" w:rsidR="00190C11" w:rsidRPr="006631F8" w:rsidRDefault="00780050" w:rsidP="006631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Жетісу облысы білім басқармасының Талдықорған қаласы </w:t>
            </w:r>
            <w:r w:rsidR="004706E0" w:rsidRPr="006631F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коммуналдық мемлекеттік</w:t>
            </w:r>
            <w:r w:rsidR="007547F4" w:rsidRPr="006631F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мекемесі </w:t>
            </w:r>
            <w:r w:rsidR="00092C61" w:rsidRPr="006631F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«</w:t>
            </w:r>
            <w:r w:rsidR="007547F4" w:rsidRPr="006631F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№17 орта мектебі</w:t>
            </w:r>
            <w:r w:rsidR="00092C61" w:rsidRPr="006631F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»</w:t>
            </w:r>
          </w:p>
          <w:p w14:paraId="6BA82A5D" w14:textId="77777777" w:rsidR="0055143A" w:rsidRPr="006631F8" w:rsidRDefault="005514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14:paraId="1D5D52CA" w14:textId="5DD89204" w:rsidR="00190C11" w:rsidRPr="006631F8" w:rsidRDefault="00780050" w:rsidP="006631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B4F36"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>жыл</w:t>
            </w:r>
          </w:p>
          <w:p w14:paraId="203DD106" w14:textId="7624B83A" w:rsidR="00190C11" w:rsidRPr="006631F8" w:rsidRDefault="0086262B" w:rsidP="006631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</w:pP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 xml:space="preserve">Жетісу облысы білім басқармасының </w:t>
            </w:r>
            <w:r w:rsidR="00056C99"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 xml:space="preserve">Талдықорған қаласы </w:t>
            </w:r>
            <w:r w:rsidR="0055143A"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«</w:t>
            </w:r>
            <w:r w:rsidR="003A3750"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Ш.Уалиханов</w:t>
            </w:r>
            <w:r w:rsidR="00056C99"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 xml:space="preserve"> атындағы </w:t>
            </w:r>
            <w:r w:rsidR="00BD5189"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№10 мектеп-гимназиясы</w:t>
            </w:r>
            <w:r w:rsidR="00572A97" w:rsidRPr="00663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FCFC"/>
              </w:rPr>
              <w:t>»</w:t>
            </w:r>
          </w:p>
          <w:p w14:paraId="7E888B26" w14:textId="77777777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190C11" w14:paraId="412A1E76" w14:textId="77777777" w:rsidTr="003824FA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78005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402E4E" w14:textId="2A4CA2F1" w:rsidR="00790486" w:rsidRPr="006631F8" w:rsidRDefault="00BD48D7" w:rsidP="006631F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</w:t>
            </w:r>
            <w:r w:rsidR="009C39FE"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41D92"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>Zhansugurov college</w:t>
            </w:r>
            <w:r w:rsidR="009C39FE"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F3723C7" w14:textId="3E72DAC9" w:rsidR="00190C11" w:rsidRPr="006631F8" w:rsidRDefault="00780050" w:rsidP="006631F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Pr="006631F8" w:rsidRDefault="00780050" w:rsidP="006631F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0581F286" w:rsidR="00190C11" w:rsidRDefault="006631F8" w:rsidP="006631F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Бастауыш оқыту педагогикасы мен әдістемесі  </w:t>
            </w:r>
          </w:p>
        </w:tc>
      </w:tr>
      <w:tr w:rsidR="00190C11" w14:paraId="1DCA2A6B" w14:textId="77777777" w:rsidTr="003824FA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78005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B6BE14" w14:textId="77777777" w:rsidR="00D46EC4" w:rsidRPr="00A60223" w:rsidRDefault="00D46EC4" w:rsidP="006631F8">
            <w:pPr>
              <w:spacing w:after="0" w:line="240" w:lineRule="auto"/>
              <w:jc w:val="both"/>
              <w:divId w:val="121740046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60223">
              <w:rPr>
                <w:rFonts w:ascii="Times New Roman" w:eastAsiaTheme="minorEastAsia" w:hAnsi="Times New Roman" w:cs="Times New Roman"/>
                <w:sz w:val="24"/>
                <w:szCs w:val="24"/>
              </w:rPr>
              <w:t>MS Word, Excel, PowerPoint бағдарламаларын жетік меңгерген</w:t>
            </w:r>
          </w:p>
          <w:p w14:paraId="7CA6CEEB" w14:textId="77777777" w:rsidR="00D46EC4" w:rsidRPr="00A60223" w:rsidRDefault="00D46EC4" w:rsidP="006631F8">
            <w:pPr>
              <w:spacing w:after="0" w:line="240" w:lineRule="auto"/>
              <w:jc w:val="both"/>
              <w:divId w:val="121740046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60223">
              <w:rPr>
                <w:rFonts w:ascii="Times New Roman" w:eastAsiaTheme="minorEastAsia" w:hAnsi="Times New Roman" w:cs="Times New Roman"/>
                <w:sz w:val="24"/>
                <w:szCs w:val="24"/>
              </w:rPr>
              <w:t>Бастауыш білім берудің әдіснамасы мен технологияларын біледі</w:t>
            </w:r>
          </w:p>
          <w:p w14:paraId="265CFC6B" w14:textId="77777777" w:rsidR="00D46EC4" w:rsidRPr="00A60223" w:rsidRDefault="00D46EC4" w:rsidP="006631F8">
            <w:pPr>
              <w:spacing w:after="0" w:line="240" w:lineRule="auto"/>
              <w:jc w:val="both"/>
              <w:divId w:val="121740046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60223">
              <w:rPr>
                <w:rFonts w:ascii="Times New Roman" w:eastAsiaTheme="minorEastAsia" w:hAnsi="Times New Roman" w:cs="Times New Roman"/>
                <w:sz w:val="24"/>
                <w:szCs w:val="24"/>
              </w:rPr>
              <w:t>Балалардың жас ерекшелігі мен психологиясын ескере отырып жұмыс жасай алады</w:t>
            </w:r>
          </w:p>
          <w:p w14:paraId="584C4FB0" w14:textId="77777777" w:rsidR="00D46EC4" w:rsidRPr="00A60223" w:rsidRDefault="00D46EC4" w:rsidP="006631F8">
            <w:pPr>
              <w:spacing w:after="0" w:line="240" w:lineRule="auto"/>
              <w:jc w:val="both"/>
              <w:divId w:val="121740046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60223">
              <w:rPr>
                <w:rFonts w:ascii="Times New Roman" w:eastAsiaTheme="minorEastAsia" w:hAnsi="Times New Roman" w:cs="Times New Roman"/>
                <w:sz w:val="24"/>
                <w:szCs w:val="24"/>
              </w:rPr>
              <w:t>Оқушылардың ойлау қабілетін дамытуға бағытталған тапсырмалар құрастыра алады</w:t>
            </w:r>
          </w:p>
          <w:p w14:paraId="029A0356" w14:textId="77777777" w:rsidR="00D46EC4" w:rsidRPr="00A60223" w:rsidRDefault="00D46EC4" w:rsidP="006631F8">
            <w:pPr>
              <w:spacing w:after="0" w:line="240" w:lineRule="auto"/>
              <w:jc w:val="both"/>
              <w:divId w:val="121740046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60223">
              <w:rPr>
                <w:rFonts w:ascii="Times New Roman" w:eastAsiaTheme="minorEastAsia" w:hAnsi="Times New Roman" w:cs="Times New Roman"/>
                <w:sz w:val="24"/>
                <w:szCs w:val="24"/>
              </w:rPr>
              <w:t>Ата-аналармен және әріптестермен тиімді қарым-қатынас орната алады</w:t>
            </w:r>
          </w:p>
          <w:p w14:paraId="697E9909" w14:textId="77777777" w:rsidR="00D46EC4" w:rsidRPr="00D46EC4" w:rsidRDefault="00D46EC4" w:rsidP="006631F8">
            <w:pPr>
              <w:spacing w:after="0" w:line="240" w:lineRule="auto"/>
              <w:jc w:val="both"/>
              <w:divId w:val="121740046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46EC4">
              <w:rPr>
                <w:rFonts w:ascii="Times New Roman" w:eastAsiaTheme="minorEastAsia" w:hAnsi="Times New Roman" w:cs="Times New Roman"/>
                <w:sz w:val="24"/>
                <w:szCs w:val="24"/>
              </w:rPr>
              <w:t>Оқу-тәрбие үдерісін шығармашылықпен ұйымдастырады</w:t>
            </w:r>
          </w:p>
          <w:p w14:paraId="5C17F2CB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3DCF63FC" w14:textId="77777777" w:rsidTr="003824FA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78005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D6E66E" w14:textId="284BD028" w:rsidR="00341C72" w:rsidRDefault="00341C72" w:rsidP="006631F8">
            <w:pPr>
              <w:pStyle w:val="p1"/>
              <w:spacing w:before="0" w:beforeAutospacing="0" w:after="0" w:afterAutospacing="0"/>
              <w:divId w:val="114519387"/>
            </w:pPr>
            <w:r>
              <w:rPr>
                <w:rStyle w:val="s1"/>
              </w:rPr>
              <w:t>Жауапкершілігі жоғары, еңбекқор</w:t>
            </w:r>
          </w:p>
          <w:p w14:paraId="3B52E2AD" w14:textId="77777777" w:rsidR="00341C72" w:rsidRDefault="00341C72" w:rsidP="006631F8">
            <w:pPr>
              <w:pStyle w:val="p1"/>
              <w:spacing w:before="0" w:beforeAutospacing="0" w:after="0" w:afterAutospacing="0"/>
              <w:divId w:val="114519387"/>
            </w:pPr>
            <w:r>
              <w:rPr>
                <w:rStyle w:val="s1"/>
              </w:rPr>
              <w:t>Ұқыпты және жүйелі жұмыс істейді</w:t>
            </w:r>
          </w:p>
          <w:p w14:paraId="75CEE315" w14:textId="77777777" w:rsidR="00341C72" w:rsidRDefault="00341C72" w:rsidP="006631F8">
            <w:pPr>
              <w:pStyle w:val="p1"/>
              <w:spacing w:before="0" w:beforeAutospacing="0" w:after="0" w:afterAutospacing="0"/>
              <w:divId w:val="114519387"/>
            </w:pPr>
            <w:r>
              <w:rPr>
                <w:rStyle w:val="s1"/>
              </w:rPr>
              <w:t>Балалармен тіл табыса біледі</w:t>
            </w:r>
          </w:p>
          <w:p w14:paraId="1CEA8D79" w14:textId="77777777" w:rsidR="00341C72" w:rsidRDefault="00341C72" w:rsidP="006631F8">
            <w:pPr>
              <w:pStyle w:val="p1"/>
              <w:spacing w:before="0" w:beforeAutospacing="0" w:after="0" w:afterAutospacing="0"/>
              <w:divId w:val="114519387"/>
            </w:pPr>
            <w:r>
              <w:rPr>
                <w:rStyle w:val="s1"/>
              </w:rPr>
              <w:t>Ұйымдастырушылық қабілеті жоғары</w:t>
            </w:r>
          </w:p>
          <w:p w14:paraId="6D42238F" w14:textId="77777777" w:rsidR="00341C72" w:rsidRDefault="00341C72" w:rsidP="006631F8">
            <w:pPr>
              <w:pStyle w:val="p1"/>
              <w:spacing w:before="0" w:beforeAutospacing="0" w:after="0" w:afterAutospacing="0"/>
              <w:divId w:val="114519387"/>
            </w:pPr>
            <w:r>
              <w:rPr>
                <w:rStyle w:val="s1"/>
              </w:rPr>
              <w:t>Ізденімпаз, жаңа әдіс-тәсілдерге бейім</w:t>
            </w:r>
          </w:p>
          <w:p w14:paraId="667551C8" w14:textId="1D5B2587" w:rsidR="00190C11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90C11" w14:paraId="6AB66002" w14:textId="77777777" w:rsidTr="003824FA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78005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E43D5" w14:textId="77777777" w:rsidR="00190C11" w:rsidRDefault="00780050" w:rsidP="006631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14:paraId="4A7A23F0" w14:textId="77777777" w:rsidR="007A15E5" w:rsidRDefault="007A15E5" w:rsidP="006631F8">
            <w:pPr>
              <w:pStyle w:val="p1"/>
              <w:spacing w:before="0" w:beforeAutospacing="0" w:after="0" w:afterAutospacing="0"/>
              <w:jc w:val="both"/>
              <w:divId w:val="2109735078"/>
            </w:pPr>
            <w:r>
              <w:rPr>
                <w:rStyle w:val="s1"/>
              </w:rPr>
              <w:t>Бастауыш білім берудің мемлекеттік стандарттары мен оқу бағдарламаларын білу</w:t>
            </w:r>
          </w:p>
          <w:p w14:paraId="4AC178E4" w14:textId="77777777" w:rsidR="007A15E5" w:rsidRDefault="007A15E5" w:rsidP="006631F8">
            <w:pPr>
              <w:pStyle w:val="p1"/>
              <w:spacing w:before="0" w:beforeAutospacing="0" w:after="0" w:afterAutospacing="0"/>
              <w:jc w:val="both"/>
              <w:divId w:val="2109735078"/>
            </w:pPr>
            <w:r>
              <w:rPr>
                <w:rStyle w:val="s1"/>
              </w:rPr>
              <w:t>Оқыту әдістемелерін (дидактикалық, көрнекілік, ойын, саралап оқыту және т.б.) меңгеру</w:t>
            </w:r>
          </w:p>
          <w:p w14:paraId="7B47A056" w14:textId="77777777" w:rsidR="007A15E5" w:rsidRDefault="007A15E5" w:rsidP="006631F8">
            <w:pPr>
              <w:pStyle w:val="p1"/>
              <w:spacing w:before="0" w:beforeAutospacing="0" w:after="0" w:afterAutospacing="0"/>
              <w:jc w:val="both"/>
              <w:divId w:val="2109735078"/>
            </w:pPr>
            <w:r>
              <w:rPr>
                <w:rStyle w:val="s1"/>
              </w:rPr>
              <w:t>Оқушылардың жас ерекшеліктеріне сай оқу іс-әрекетін ұйымдастыра білу</w:t>
            </w:r>
          </w:p>
          <w:p w14:paraId="05DEF776" w14:textId="77777777" w:rsidR="007A15E5" w:rsidRDefault="007A15E5" w:rsidP="006631F8">
            <w:pPr>
              <w:pStyle w:val="p1"/>
              <w:spacing w:before="0" w:beforeAutospacing="0" w:after="0" w:afterAutospacing="0"/>
              <w:jc w:val="both"/>
              <w:divId w:val="2109735078"/>
            </w:pPr>
            <w:r>
              <w:rPr>
                <w:rStyle w:val="s1"/>
              </w:rPr>
              <w:t>Сабақ жоспарын (Күнделікті және қысқа мерзімді жоспар) құрастыру және жүзеге асыру</w:t>
            </w:r>
          </w:p>
          <w:p w14:paraId="55C812DA" w14:textId="77777777" w:rsidR="007A15E5" w:rsidRDefault="007A15E5" w:rsidP="006631F8">
            <w:pPr>
              <w:pStyle w:val="p1"/>
              <w:spacing w:before="0" w:beforeAutospacing="0" w:after="0" w:afterAutospacing="0"/>
              <w:jc w:val="both"/>
              <w:divId w:val="2109735078"/>
            </w:pPr>
            <w:r>
              <w:rPr>
                <w:rStyle w:val="s1"/>
              </w:rPr>
              <w:t>Қашықтан оқыту және цифрлық білім беру платформаларымен (BilimLand, Kundelik, Moodle т.б.) жұмыс істей білу</w:t>
            </w:r>
          </w:p>
          <w:p w14:paraId="77881CBE" w14:textId="77777777" w:rsidR="007A15E5" w:rsidRDefault="007A15E5" w:rsidP="006631F8">
            <w:pPr>
              <w:pStyle w:val="p1"/>
              <w:spacing w:before="0" w:beforeAutospacing="0" w:after="0" w:afterAutospacing="0"/>
              <w:jc w:val="both"/>
              <w:divId w:val="2109735078"/>
            </w:pPr>
            <w:r>
              <w:rPr>
                <w:rStyle w:val="s1"/>
              </w:rPr>
              <w:t>Оқушылардың функционалдық сауаттылығын, логикалық және шығармашылық ойлауын дамыту</w:t>
            </w:r>
          </w:p>
          <w:p w14:paraId="3BC3A646" w14:textId="77777777" w:rsidR="007A15E5" w:rsidRDefault="007A15E5" w:rsidP="006631F8">
            <w:pPr>
              <w:pStyle w:val="p1"/>
              <w:spacing w:before="0" w:beforeAutospacing="0" w:after="0" w:afterAutospacing="0"/>
              <w:jc w:val="both"/>
              <w:divId w:val="2109735078"/>
            </w:pPr>
            <w:r>
              <w:rPr>
                <w:rStyle w:val="s1"/>
              </w:rPr>
              <w:t>Ата-аналармен және әріптестермен ынтымақтастық қарым-қатынас орната білу</w:t>
            </w:r>
          </w:p>
          <w:p w14:paraId="5BCEB201" w14:textId="77777777" w:rsidR="007A15E5" w:rsidRDefault="007A15E5" w:rsidP="006631F8">
            <w:pPr>
              <w:pStyle w:val="p1"/>
              <w:spacing w:before="0" w:beforeAutospacing="0" w:after="0" w:afterAutospacing="0"/>
              <w:jc w:val="both"/>
              <w:divId w:val="2109735078"/>
            </w:pPr>
            <w:r>
              <w:rPr>
                <w:rStyle w:val="s1"/>
              </w:rPr>
              <w:t>Сыныптағы тәртіп пен оқыту мотивациясын қолдай алу</w:t>
            </w:r>
          </w:p>
          <w:p w14:paraId="238FC3C1" w14:textId="77777777" w:rsidR="007A15E5" w:rsidRDefault="007A15E5" w:rsidP="006631F8">
            <w:pPr>
              <w:pStyle w:val="p1"/>
              <w:spacing w:before="0" w:beforeAutospacing="0" w:after="0" w:afterAutospacing="0"/>
              <w:jc w:val="both"/>
              <w:divId w:val="2109735078"/>
            </w:pPr>
            <w:r>
              <w:rPr>
                <w:rStyle w:val="s1"/>
              </w:rPr>
              <w:t>Бағалау жүйелерін (қалыптастырушы және жиынтық бағалау) қолдана білу</w:t>
            </w:r>
          </w:p>
          <w:p w14:paraId="5D559276" w14:textId="77777777" w:rsidR="007A15E5" w:rsidRDefault="007A15E5" w:rsidP="006631F8">
            <w:pPr>
              <w:pStyle w:val="p1"/>
              <w:spacing w:before="0" w:beforeAutospacing="0" w:after="0" w:afterAutospacing="0"/>
              <w:jc w:val="both"/>
              <w:divId w:val="2109735078"/>
            </w:pPr>
            <w:r>
              <w:rPr>
                <w:rStyle w:val="s1"/>
              </w:rPr>
              <w:t>MS Word, Excel, PowerPoint бағдарламаларымен және интерактивті тақтамен жұмыс істей білу</w:t>
            </w:r>
          </w:p>
          <w:p w14:paraId="2C6CF316" w14:textId="33B80859" w:rsidR="00190C11" w:rsidRDefault="00190C11" w:rsidP="0011069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247D8D56" w14:textId="77777777" w:rsidTr="003824FA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78005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0D192C" w14:textId="2EFF69BD" w:rsidR="009377AC" w:rsidRDefault="00780050" w:rsidP="006631F8">
            <w:pPr>
              <w:pStyle w:val="p1"/>
              <w:jc w:val="both"/>
              <w:divId w:val="1161316006"/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>
              <w:rPr>
                <w:rFonts w:eastAsia="Times New Roman"/>
                <w:color w:val="000000"/>
              </w:rPr>
              <w:t>Бос уақытыңыздағы әрекеттеріңіз: кітап оқу, тамақ әзірлеу, курстарға қатысып жан-жақты даму</w:t>
            </w:r>
            <w:r w:rsidR="009377AC">
              <w:rPr>
                <w:rFonts w:eastAsia="Times New Roman"/>
                <w:color w:val="000000"/>
              </w:rPr>
              <w:t>.</w:t>
            </w:r>
            <w:r w:rsidR="009377AC">
              <w:rPr>
                <w:rStyle w:val="s1"/>
              </w:rPr>
              <w:t xml:space="preserve"> Қазақ, орыс тілдерін еркін меңгерген</w:t>
            </w:r>
            <w:r w:rsidR="00427956">
              <w:t>.</w:t>
            </w:r>
            <w:r w:rsidR="009377AC">
              <w:rPr>
                <w:rStyle w:val="s1"/>
              </w:rPr>
              <w:t>Компьютерлік сауаттылық жоғары деңгейде</w:t>
            </w:r>
          </w:p>
          <w:p w14:paraId="6D2F39BA" w14:textId="6A7268B9" w:rsidR="00190C11" w:rsidRDefault="00190C11" w:rsidP="00427956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7C67B86" w14:textId="77777777" w:rsidR="00190C11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5CC1144B" w14:textId="77777777" w:rsidR="00190C11" w:rsidRDefault="00190C11" w:rsidP="006631F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190C11" w14:paraId="673DAD28" w14:textId="77777777" w:rsidTr="00D97EFC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42A6EE8F" w:rsidR="00190C11" w:rsidRDefault="0042534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191AB8EC" wp14:editId="25D30419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0</wp:posOffset>
                  </wp:positionV>
                  <wp:extent cx="1617980" cy="2872105"/>
                  <wp:effectExtent l="0" t="0" r="0" b="0"/>
                  <wp:wrapTopAndBottom/>
                  <wp:docPr id="17471694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716945" name="Рисунок 17471694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872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10BCD5" w14:textId="3E8BF426" w:rsidR="00153B79" w:rsidRPr="00470BB3" w:rsidRDefault="00470BB3" w:rsidP="006631F8">
            <w:pPr>
              <w:pStyle w:val="p1"/>
              <w:spacing w:before="0" w:beforeAutospacing="0" w:after="0" w:afterAutospacing="0"/>
              <w:divId w:val="1525173930"/>
              <w:rPr>
                <w:b/>
                <w:bCs/>
              </w:rPr>
            </w:pPr>
            <w:r w:rsidRPr="00470BB3">
              <w:rPr>
                <w:rStyle w:val="s1"/>
                <w:b/>
                <w:bCs/>
              </w:rPr>
              <w:t>Байтикбай Зейнеш</w:t>
            </w:r>
          </w:p>
          <w:p w14:paraId="1C28F74C" w14:textId="77777777" w:rsidR="00153B79" w:rsidRDefault="00153B79" w:rsidP="006631F8">
            <w:pPr>
              <w:pStyle w:val="p1"/>
              <w:spacing w:before="0" w:beforeAutospacing="0" w:after="0" w:afterAutospacing="0"/>
              <w:divId w:val="1525173930"/>
            </w:pPr>
            <w:r>
              <w:rPr>
                <w:rStyle w:val="s1"/>
              </w:rPr>
              <w:t>Должность:</w:t>
            </w:r>
            <w:r>
              <w:rPr>
                <w:rStyle w:val="s2"/>
              </w:rPr>
              <w:t xml:space="preserve"> Учитель начальных классов</w:t>
            </w:r>
          </w:p>
          <w:p w14:paraId="6AA3CFC3" w14:textId="77777777" w:rsidR="00153B79" w:rsidRDefault="00153B79" w:rsidP="006631F8">
            <w:pPr>
              <w:pStyle w:val="p1"/>
              <w:spacing w:before="0" w:beforeAutospacing="0" w:after="0" w:afterAutospacing="0"/>
              <w:divId w:val="1525173930"/>
            </w:pPr>
            <w:r>
              <w:rPr>
                <w:rStyle w:val="s1"/>
              </w:rPr>
              <w:t>Образование:</w:t>
            </w:r>
            <w:r>
              <w:rPr>
                <w:rStyle w:val="s2"/>
              </w:rPr>
              <w:t xml:space="preserve"> Высшее</w:t>
            </w:r>
          </w:p>
          <w:p w14:paraId="29664BAD" w14:textId="46A6760C" w:rsidR="00153B79" w:rsidRPr="00470BB3" w:rsidRDefault="00153B79" w:rsidP="006631F8">
            <w:pPr>
              <w:pStyle w:val="p1"/>
              <w:spacing w:before="0" w:beforeAutospacing="0" w:after="0" w:afterAutospacing="0"/>
              <w:divId w:val="1525173930"/>
            </w:pPr>
            <w:r>
              <w:rPr>
                <w:rStyle w:val="s1"/>
              </w:rPr>
              <w:t>Дата рождения:</w:t>
            </w:r>
            <w:r>
              <w:rPr>
                <w:rStyle w:val="s2"/>
              </w:rPr>
              <w:t xml:space="preserve"> </w:t>
            </w:r>
            <w:r w:rsidR="00470BB3">
              <w:rPr>
                <w:rStyle w:val="s2"/>
              </w:rPr>
              <w:t>15.08.2002</w:t>
            </w:r>
          </w:p>
          <w:p w14:paraId="5471EB89" w14:textId="53E58060" w:rsidR="00153B79" w:rsidRPr="00461EBF" w:rsidRDefault="00153B79" w:rsidP="006631F8">
            <w:pPr>
              <w:pStyle w:val="p1"/>
              <w:spacing w:before="0" w:beforeAutospacing="0" w:after="0" w:afterAutospacing="0"/>
              <w:divId w:val="1525173930"/>
            </w:pPr>
            <w:r>
              <w:rPr>
                <w:rStyle w:val="s1"/>
              </w:rPr>
              <w:t>Адрес:</w:t>
            </w:r>
            <w:r>
              <w:rPr>
                <w:rStyle w:val="s2"/>
              </w:rPr>
              <w:t xml:space="preserve"> Жетысуская область, А</w:t>
            </w:r>
            <w:r w:rsidR="00461EBF">
              <w:rPr>
                <w:rStyle w:val="s2"/>
              </w:rPr>
              <w:t>лако</w:t>
            </w:r>
            <w:r w:rsidR="00E63D0A">
              <w:rPr>
                <w:rStyle w:val="s2"/>
              </w:rPr>
              <w:t>ль</w:t>
            </w:r>
            <w:r>
              <w:rPr>
                <w:rStyle w:val="s2"/>
              </w:rPr>
              <w:t xml:space="preserve"> район, село </w:t>
            </w:r>
            <w:r w:rsidR="00461EBF">
              <w:rPr>
                <w:rStyle w:val="s2"/>
              </w:rPr>
              <w:t>Кызылкайын</w:t>
            </w:r>
          </w:p>
          <w:p w14:paraId="3165CFBF" w14:textId="77777777" w:rsidR="00153B79" w:rsidRDefault="00153B79" w:rsidP="006631F8">
            <w:pPr>
              <w:pStyle w:val="p1"/>
              <w:spacing w:before="0" w:beforeAutospacing="0" w:after="0" w:afterAutospacing="0"/>
              <w:divId w:val="1525173930"/>
            </w:pPr>
            <w:r>
              <w:rPr>
                <w:rStyle w:val="s1"/>
              </w:rPr>
              <w:t>Семейное положение:</w:t>
            </w:r>
            <w:r>
              <w:rPr>
                <w:rStyle w:val="s2"/>
              </w:rPr>
              <w:t xml:space="preserve"> Не замужем</w:t>
            </w:r>
          </w:p>
          <w:p w14:paraId="3958E8B8" w14:textId="392BBB5A" w:rsidR="00CB6169" w:rsidRPr="00CB6169" w:rsidRDefault="00153B79" w:rsidP="006631F8">
            <w:pPr>
              <w:pStyle w:val="p1"/>
              <w:spacing w:before="0" w:beforeAutospacing="0" w:after="0" w:afterAutospacing="0"/>
              <w:divId w:val="1525173930"/>
            </w:pPr>
            <w:r>
              <w:rPr>
                <w:rStyle w:val="s1"/>
              </w:rPr>
              <w:t>Телефон:</w:t>
            </w:r>
            <w:r>
              <w:rPr>
                <w:rStyle w:val="s2"/>
              </w:rPr>
              <w:t xml:space="preserve"> </w:t>
            </w:r>
            <w:r w:rsidR="00CB6169">
              <w:rPr>
                <w:rStyle w:val="s2"/>
              </w:rPr>
              <w:t>87713542061</w:t>
            </w:r>
          </w:p>
          <w:p w14:paraId="01DF8147" w14:textId="7BB2F523" w:rsidR="00153B79" w:rsidRPr="00461EBF" w:rsidRDefault="00153B79" w:rsidP="006631F8">
            <w:pPr>
              <w:pStyle w:val="p1"/>
              <w:spacing w:before="0" w:beforeAutospacing="0" w:after="0" w:afterAutospacing="0"/>
              <w:divId w:val="1525173930"/>
              <w:rPr>
                <w:lang w:val="en-GB"/>
              </w:rPr>
            </w:pPr>
            <w:r>
              <w:rPr>
                <w:rStyle w:val="s1"/>
              </w:rPr>
              <w:t>Электронная почта:</w:t>
            </w:r>
            <w:r>
              <w:rPr>
                <w:rStyle w:val="s2"/>
              </w:rPr>
              <w:t xml:space="preserve"> </w:t>
            </w:r>
            <w:r w:rsidR="00CB6169">
              <w:rPr>
                <w:rStyle w:val="s2"/>
                <w:lang w:val="en-GB"/>
              </w:rPr>
              <w:t>zeinesh1508@</w:t>
            </w:r>
            <w:r w:rsidR="00461EBF">
              <w:rPr>
                <w:rStyle w:val="s2"/>
                <w:lang w:val="en-GB"/>
              </w:rPr>
              <w:t>list.ru</w:t>
            </w:r>
          </w:p>
          <w:p w14:paraId="41F4CBDD" w14:textId="5C1775D8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</w:p>
        </w:tc>
      </w:tr>
      <w:tr w:rsidR="00190C11" w14:paraId="022E494E" w14:textId="77777777" w:rsidTr="00D97EFC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 w14:textId="77777777" w:rsidR="00190C11" w:rsidRDefault="0078005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6BC6F18A" w14:textId="77777777" w:rsidR="00190C11" w:rsidRDefault="0078005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C012A4" w14:textId="77777777" w:rsidR="00471F4C" w:rsidRDefault="00471F4C" w:rsidP="006631F8">
            <w:pPr>
              <w:pStyle w:val="p1"/>
              <w:spacing w:before="0" w:beforeAutospacing="0" w:after="0" w:afterAutospacing="0"/>
              <w:jc w:val="both"/>
              <w:divId w:val="437485496"/>
              <w:rPr>
                <w:rStyle w:val="s1"/>
                <w:b/>
                <w:bCs/>
              </w:rPr>
            </w:pPr>
            <w:r w:rsidRPr="00821078">
              <w:rPr>
                <w:rStyle w:val="s1"/>
                <w:b/>
                <w:bCs/>
              </w:rPr>
              <w:t>Учитель начальных классов</w:t>
            </w:r>
          </w:p>
          <w:p w14:paraId="6415DAF3" w14:textId="77777777" w:rsidR="00882FCA" w:rsidRPr="00882FCA" w:rsidRDefault="00882FCA" w:rsidP="006631F8">
            <w:pPr>
              <w:pStyle w:val="p1"/>
              <w:spacing w:before="0" w:beforeAutospacing="0" w:after="0" w:afterAutospacing="0"/>
              <w:jc w:val="both"/>
              <w:divId w:val="437485496"/>
              <w:rPr>
                <w:b/>
                <w:bCs/>
              </w:rPr>
            </w:pPr>
          </w:p>
          <w:p w14:paraId="12049BA9" w14:textId="77777777" w:rsidR="00C62702" w:rsidRDefault="00C62702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2021 год</w:t>
            </w:r>
          </w:p>
          <w:p w14:paraId="3ACC2BC8" w14:textId="77777777" w:rsidR="00821078" w:rsidRDefault="00C62702" w:rsidP="006631F8">
            <w:pPr>
              <w:pStyle w:val="p1"/>
              <w:spacing w:before="0" w:beforeAutospacing="0" w:after="0" w:afterAutospacing="0"/>
              <w:jc w:val="both"/>
              <w:rPr>
                <w:rStyle w:val="s2"/>
              </w:rPr>
            </w:pPr>
            <w:r>
              <w:rPr>
                <w:rStyle w:val="s2"/>
              </w:rPr>
              <w:t>Управление образования Жетысуской области, город Талдыкорган</w:t>
            </w:r>
          </w:p>
          <w:p w14:paraId="4F11709F" w14:textId="7F9FAEE3" w:rsidR="00C62702" w:rsidRPr="00821078" w:rsidRDefault="00821078" w:rsidP="006631F8">
            <w:pPr>
              <w:pStyle w:val="p1"/>
              <w:spacing w:before="0" w:beforeAutospacing="0" w:after="0" w:afterAutospacing="0"/>
              <w:jc w:val="both"/>
            </w:pPr>
            <w:r>
              <w:t>«</w:t>
            </w:r>
            <w:r w:rsidR="00C62702">
              <w:rPr>
                <w:rStyle w:val="s2"/>
              </w:rPr>
              <w:t>Школа-лицей №18 имени Б.Жолбарысулы»</w:t>
            </w:r>
          </w:p>
          <w:p w14:paraId="6B1A62EB" w14:textId="77777777" w:rsidR="00C62702" w:rsidRDefault="00C62702" w:rsidP="006631F8">
            <w:pPr>
              <w:pStyle w:val="p2"/>
              <w:spacing w:before="0" w:beforeAutospacing="0" w:after="0" w:afterAutospacing="0"/>
              <w:jc w:val="both"/>
            </w:pPr>
          </w:p>
          <w:p w14:paraId="6E51C56F" w14:textId="77777777" w:rsidR="00C62702" w:rsidRDefault="00C62702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2022 год</w:t>
            </w:r>
          </w:p>
          <w:p w14:paraId="52101B19" w14:textId="77777777" w:rsidR="00C62702" w:rsidRDefault="00C62702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2"/>
              </w:rPr>
              <w:t>Жетысуская область, Алакольский район, село Кызылкайын</w:t>
            </w:r>
          </w:p>
          <w:p w14:paraId="4EEC7DF3" w14:textId="77777777" w:rsidR="00C62702" w:rsidRDefault="00C62702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2"/>
              </w:rPr>
              <w:t>КГКП «Кызылкайынская средняя школа с дошкольным мини-центром»</w:t>
            </w:r>
          </w:p>
          <w:p w14:paraId="61A8B462" w14:textId="77777777" w:rsidR="00C62702" w:rsidRDefault="00C62702" w:rsidP="006631F8">
            <w:pPr>
              <w:pStyle w:val="p2"/>
              <w:spacing w:before="0" w:beforeAutospacing="0" w:after="0" w:afterAutospacing="0"/>
              <w:jc w:val="both"/>
            </w:pPr>
          </w:p>
          <w:p w14:paraId="201CFD07" w14:textId="77777777" w:rsidR="00C62702" w:rsidRDefault="00C62702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2023 год</w:t>
            </w:r>
          </w:p>
          <w:p w14:paraId="1323BED3" w14:textId="77777777" w:rsidR="00C62702" w:rsidRDefault="00C62702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2"/>
              </w:rPr>
              <w:t>Управление образования Жетысуской области, город Талдыкорган</w:t>
            </w:r>
          </w:p>
          <w:p w14:paraId="5D5C70DA" w14:textId="77777777" w:rsidR="00C62702" w:rsidRDefault="00C62702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2"/>
              </w:rPr>
              <w:t>«Школа-гимназия №19 имени М.Жумабаева»</w:t>
            </w:r>
          </w:p>
          <w:p w14:paraId="3E6250FC" w14:textId="77777777" w:rsidR="00C62702" w:rsidRDefault="00C62702" w:rsidP="006631F8">
            <w:pPr>
              <w:pStyle w:val="p2"/>
              <w:spacing w:before="0" w:beforeAutospacing="0" w:after="0" w:afterAutospacing="0"/>
              <w:jc w:val="both"/>
            </w:pPr>
          </w:p>
          <w:p w14:paraId="5CC99BB4" w14:textId="77777777" w:rsidR="00C62702" w:rsidRDefault="00C62702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2024 год</w:t>
            </w:r>
          </w:p>
          <w:p w14:paraId="3D671F28" w14:textId="77777777" w:rsidR="00C62702" w:rsidRDefault="00C62702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2"/>
              </w:rPr>
              <w:t>Управление образования Жетысуской области, город Талдыкорган</w:t>
            </w:r>
          </w:p>
          <w:p w14:paraId="38232869" w14:textId="77777777" w:rsidR="00C62702" w:rsidRDefault="00C62702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2"/>
              </w:rPr>
              <w:t>Коммунальное государственное учреждение «Средняя школа №17»</w:t>
            </w:r>
          </w:p>
          <w:p w14:paraId="37D206AF" w14:textId="77777777" w:rsidR="00C62702" w:rsidRDefault="00C62702" w:rsidP="006631F8">
            <w:pPr>
              <w:pStyle w:val="p2"/>
              <w:spacing w:before="0" w:beforeAutospacing="0" w:after="0" w:afterAutospacing="0"/>
              <w:jc w:val="both"/>
            </w:pPr>
          </w:p>
          <w:p w14:paraId="0F572671" w14:textId="77777777" w:rsidR="00C62702" w:rsidRDefault="00C62702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2025 год</w:t>
            </w:r>
          </w:p>
          <w:p w14:paraId="1D6A7FBD" w14:textId="77777777" w:rsidR="00C62702" w:rsidRDefault="00C62702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2"/>
              </w:rPr>
              <w:t>Управление образования Жетысуской области, город Талдыкорган</w:t>
            </w:r>
          </w:p>
          <w:p w14:paraId="19B34277" w14:textId="77777777" w:rsidR="00C62702" w:rsidRDefault="00C62702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2"/>
              </w:rPr>
              <w:t>«Школа-гимназия №10 имени Ш.Уалиханова»</w:t>
            </w:r>
          </w:p>
          <w:p w14:paraId="3990C6FA" w14:textId="77777777" w:rsidR="00190C11" w:rsidRDefault="00190C11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</w:p>
        </w:tc>
      </w:tr>
      <w:tr w:rsidR="00190C11" w14:paraId="4825A9A2" w14:textId="77777777" w:rsidTr="00D97EFC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Default="0078005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688C410A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544E5" w14:textId="61D7F9D7" w:rsidR="00D97EFC" w:rsidRPr="006631F8" w:rsidRDefault="00D97EFC" w:rsidP="006631F8">
            <w:pPr>
              <w:pStyle w:val="p1"/>
              <w:spacing w:before="0" w:beforeAutospacing="0" w:after="0" w:afterAutospacing="0"/>
              <w:jc w:val="both"/>
            </w:pPr>
            <w:r w:rsidRPr="006631F8">
              <w:rPr>
                <w:rStyle w:val="s1"/>
              </w:rPr>
              <w:t>Город Талдыкорган, колледж имени «</w:t>
            </w:r>
            <w:r w:rsidR="00A921D0" w:rsidRPr="006631F8">
              <w:rPr>
                <w:rStyle w:val="s1"/>
              </w:rPr>
              <w:t>Zhansugurov college»</w:t>
            </w:r>
          </w:p>
          <w:p w14:paraId="1EC01BB1" w14:textId="614BC519" w:rsidR="00213DD3" w:rsidRPr="006631F8" w:rsidRDefault="00780050" w:rsidP="006631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14:paraId="4AF321A7" w14:textId="77777777" w:rsidR="00213DD3" w:rsidRPr="006631F8" w:rsidRDefault="00213DD3" w:rsidP="006631F8">
            <w:pPr>
              <w:pStyle w:val="p1"/>
              <w:spacing w:before="0" w:beforeAutospacing="0" w:after="0" w:afterAutospacing="0"/>
              <w:jc w:val="both"/>
              <w:divId w:val="168837326"/>
            </w:pPr>
            <w:r w:rsidRPr="006631F8">
              <w:rPr>
                <w:rStyle w:val="s1"/>
              </w:rPr>
              <w:t>Факультет педагогики и психологии</w:t>
            </w:r>
          </w:p>
          <w:p w14:paraId="69143AEE" w14:textId="148AC9B7" w:rsidR="00190C11" w:rsidRDefault="00213DD3" w:rsidP="006631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 w:rsidRPr="006631F8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Специальность: </w:t>
            </w:r>
            <w:r w:rsidR="006631F8" w:rsidRPr="006631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Педагогика и методика начального обучения</w:t>
            </w:r>
            <w:r w:rsidR="006631F8" w:rsidRPr="006631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90C11" w14:paraId="08B152B4" w14:textId="77777777" w:rsidTr="00D97EFC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Default="0078005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6" w:name="_heading=h.tyjcwt" w:colFirst="0" w:colLast="0"/>
            <w:bookmarkEnd w:id="6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7542A7" w14:textId="77777777" w:rsidR="007E3234" w:rsidRDefault="007E3234" w:rsidP="006631F8">
            <w:pPr>
              <w:pStyle w:val="p1"/>
              <w:spacing w:before="0" w:beforeAutospacing="0" w:after="0" w:afterAutospacing="0"/>
              <w:jc w:val="both"/>
              <w:divId w:val="743452291"/>
            </w:pPr>
            <w:r>
              <w:rPr>
                <w:rStyle w:val="s1"/>
              </w:rPr>
              <w:t>Отличное владение программами MS Word, Excel, PowerPoint</w:t>
            </w:r>
          </w:p>
          <w:p w14:paraId="1E8AC83A" w14:textId="77777777" w:rsidR="007E3234" w:rsidRDefault="007E3234" w:rsidP="006631F8">
            <w:pPr>
              <w:pStyle w:val="p1"/>
              <w:spacing w:before="0" w:beforeAutospacing="0" w:after="0" w:afterAutospacing="0"/>
              <w:jc w:val="both"/>
              <w:divId w:val="743452291"/>
            </w:pPr>
            <w:r>
              <w:rPr>
                <w:rStyle w:val="s1"/>
              </w:rPr>
              <w:t>Знание методологии и технологий начального образования</w:t>
            </w:r>
          </w:p>
          <w:p w14:paraId="4D301E74" w14:textId="77777777" w:rsidR="007E3234" w:rsidRDefault="007E3234" w:rsidP="006631F8">
            <w:pPr>
              <w:pStyle w:val="p1"/>
              <w:spacing w:before="0" w:beforeAutospacing="0" w:after="0" w:afterAutospacing="0"/>
              <w:jc w:val="both"/>
              <w:divId w:val="743452291"/>
            </w:pPr>
            <w:r>
              <w:rPr>
                <w:rStyle w:val="s1"/>
              </w:rPr>
              <w:t xml:space="preserve">Умение учитывать возрастные и психологические особенности </w:t>
            </w:r>
            <w:r>
              <w:rPr>
                <w:rStyle w:val="s1"/>
              </w:rPr>
              <w:lastRenderedPageBreak/>
              <w:t>учащихся</w:t>
            </w:r>
          </w:p>
          <w:p w14:paraId="4A0D299F" w14:textId="77777777" w:rsidR="007E3234" w:rsidRDefault="007E3234" w:rsidP="006631F8">
            <w:pPr>
              <w:pStyle w:val="p1"/>
              <w:spacing w:before="0" w:beforeAutospacing="0" w:after="0" w:afterAutospacing="0"/>
              <w:jc w:val="both"/>
              <w:divId w:val="743452291"/>
            </w:pPr>
            <w:r>
              <w:rPr>
                <w:rStyle w:val="s1"/>
              </w:rPr>
              <w:t>Разработка заданий для развития логического и творческого мышления</w:t>
            </w:r>
          </w:p>
          <w:p w14:paraId="76029EA9" w14:textId="77777777" w:rsidR="007E3234" w:rsidRDefault="007E3234" w:rsidP="006631F8">
            <w:pPr>
              <w:pStyle w:val="p1"/>
              <w:spacing w:before="0" w:beforeAutospacing="0" w:after="0" w:afterAutospacing="0"/>
              <w:jc w:val="both"/>
              <w:divId w:val="743452291"/>
            </w:pPr>
            <w:r>
              <w:rPr>
                <w:rStyle w:val="s1"/>
              </w:rPr>
              <w:t>Эффективное взаимодействие с родителями и коллегами</w:t>
            </w:r>
          </w:p>
          <w:p w14:paraId="5D8DBACB" w14:textId="77777777" w:rsidR="007E3234" w:rsidRDefault="007E3234" w:rsidP="006631F8">
            <w:pPr>
              <w:pStyle w:val="p1"/>
              <w:spacing w:before="0" w:beforeAutospacing="0" w:after="0" w:afterAutospacing="0"/>
              <w:jc w:val="both"/>
              <w:divId w:val="743452291"/>
            </w:pPr>
            <w:r>
              <w:rPr>
                <w:rStyle w:val="s1"/>
              </w:rPr>
              <w:t>Креативная организация учебно-воспитательного процесса</w:t>
            </w:r>
          </w:p>
          <w:p w14:paraId="2143F243" w14:textId="77777777" w:rsidR="007E3234" w:rsidRDefault="007E3234" w:rsidP="006631F8">
            <w:pPr>
              <w:pStyle w:val="p1"/>
              <w:spacing w:before="0" w:beforeAutospacing="0" w:after="0" w:afterAutospacing="0"/>
              <w:jc w:val="both"/>
              <w:divId w:val="743452291"/>
            </w:pPr>
            <w:r>
              <w:rPr>
                <w:rStyle w:val="s1"/>
              </w:rPr>
              <w:t>Отличная успеваемость во время педагогической практики («отлично»)</w:t>
            </w:r>
          </w:p>
          <w:p w14:paraId="46B1B920" w14:textId="77777777" w:rsidR="007E3234" w:rsidRDefault="007E3234" w:rsidP="006631F8">
            <w:pPr>
              <w:pStyle w:val="p1"/>
              <w:spacing w:before="0" w:beforeAutospacing="0" w:after="0" w:afterAutospacing="0"/>
              <w:jc w:val="both"/>
              <w:divId w:val="743452291"/>
            </w:pPr>
            <w:r>
              <w:rPr>
                <w:rStyle w:val="s1"/>
              </w:rPr>
              <w:t>Владение методиками (дидактическое, наглядное, игровое, дифференцированное обучение)</w:t>
            </w:r>
          </w:p>
          <w:p w14:paraId="2B17D0BA" w14:textId="77777777" w:rsidR="007E3234" w:rsidRDefault="007E3234" w:rsidP="006631F8">
            <w:pPr>
              <w:pStyle w:val="p1"/>
              <w:spacing w:before="0" w:beforeAutospacing="0" w:after="0" w:afterAutospacing="0"/>
              <w:jc w:val="both"/>
              <w:divId w:val="743452291"/>
            </w:pPr>
            <w:r>
              <w:rPr>
                <w:rStyle w:val="s1"/>
              </w:rPr>
              <w:t>Составление краткосрочных и долгосрочных планов уроков</w:t>
            </w:r>
          </w:p>
          <w:p w14:paraId="4BAF29B7" w14:textId="77777777" w:rsidR="007E3234" w:rsidRDefault="007E3234" w:rsidP="006631F8">
            <w:pPr>
              <w:pStyle w:val="p1"/>
              <w:spacing w:before="0" w:beforeAutospacing="0" w:after="0" w:afterAutospacing="0"/>
              <w:jc w:val="both"/>
              <w:divId w:val="743452291"/>
            </w:pPr>
            <w:r>
              <w:rPr>
                <w:rStyle w:val="s1"/>
              </w:rPr>
              <w:t>Владение онлайн-платформами BilimLand, Kundelik, Moodle</w:t>
            </w:r>
          </w:p>
          <w:p w14:paraId="19E02986" w14:textId="77777777" w:rsidR="007E3234" w:rsidRDefault="007E3234" w:rsidP="006631F8">
            <w:pPr>
              <w:pStyle w:val="p1"/>
              <w:spacing w:before="0" w:beforeAutospacing="0" w:after="0" w:afterAutospacing="0"/>
              <w:jc w:val="both"/>
              <w:divId w:val="743452291"/>
            </w:pPr>
            <w:r>
              <w:rPr>
                <w:rStyle w:val="s1"/>
              </w:rPr>
              <w:t>Применение формативного и суммативного оценивания</w:t>
            </w:r>
          </w:p>
          <w:p w14:paraId="47A5BD91" w14:textId="77777777" w:rsidR="007E3234" w:rsidRDefault="007E3234" w:rsidP="006631F8">
            <w:pPr>
              <w:pStyle w:val="p1"/>
              <w:spacing w:before="0" w:beforeAutospacing="0" w:after="0" w:afterAutospacing="0"/>
              <w:jc w:val="both"/>
              <w:divId w:val="743452291"/>
            </w:pPr>
            <w:r>
              <w:rPr>
                <w:rStyle w:val="s1"/>
              </w:rPr>
              <w:t>Работа с интерактивной доской и мультимедийными материалами</w:t>
            </w:r>
          </w:p>
          <w:p w14:paraId="3E276743" w14:textId="78EFE01A" w:rsidR="00190C11" w:rsidRDefault="00190C11" w:rsidP="00AD6E5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04CB9D92" w14:textId="77777777" w:rsidTr="00D97EFC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Default="0078005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116057" w14:textId="77777777" w:rsidR="00675E06" w:rsidRDefault="00780050" w:rsidP="006631F8">
            <w:pPr>
              <w:pStyle w:val="p1"/>
              <w:numPr>
                <w:ilvl w:val="0"/>
                <w:numId w:val="20"/>
              </w:numPr>
              <w:spacing w:before="0" w:beforeAutospacing="0" w:after="0" w:afterAutospacing="0"/>
              <w:ind w:left="0" w:firstLine="0"/>
              <w:divId w:val="1582062611"/>
            </w:pPr>
            <w:r>
              <w:rPr>
                <w:rFonts w:eastAsia="Times New Roman"/>
                <w:highlight w:val="white"/>
              </w:rPr>
              <w:t xml:space="preserve"> </w:t>
            </w:r>
            <w:r w:rsidR="00675E06">
              <w:rPr>
                <w:rStyle w:val="s1"/>
              </w:rPr>
              <w:t>Ответственность, трудолюбие</w:t>
            </w:r>
          </w:p>
          <w:p w14:paraId="08A9CD1D" w14:textId="77777777" w:rsidR="00675E06" w:rsidRDefault="00675E06" w:rsidP="006631F8">
            <w:pPr>
              <w:pStyle w:val="p1"/>
              <w:numPr>
                <w:ilvl w:val="0"/>
                <w:numId w:val="20"/>
              </w:numPr>
              <w:spacing w:before="0" w:beforeAutospacing="0" w:after="0" w:afterAutospacing="0"/>
              <w:ind w:left="0" w:firstLine="0"/>
              <w:divId w:val="1582062611"/>
            </w:pPr>
            <w:r>
              <w:rPr>
                <w:rStyle w:val="s1"/>
              </w:rPr>
              <w:t>Аккуратность и системность в работе</w:t>
            </w:r>
          </w:p>
          <w:p w14:paraId="752E8D66" w14:textId="77777777" w:rsidR="00675E06" w:rsidRDefault="00675E06" w:rsidP="006631F8">
            <w:pPr>
              <w:pStyle w:val="p1"/>
              <w:numPr>
                <w:ilvl w:val="0"/>
                <w:numId w:val="20"/>
              </w:numPr>
              <w:spacing w:before="0" w:beforeAutospacing="0" w:after="0" w:afterAutospacing="0"/>
              <w:ind w:left="0" w:firstLine="0"/>
              <w:divId w:val="1582062611"/>
            </w:pPr>
            <w:r>
              <w:rPr>
                <w:rStyle w:val="s1"/>
              </w:rPr>
              <w:t>Умение находить общий язык с детьми</w:t>
            </w:r>
          </w:p>
          <w:p w14:paraId="15F38748" w14:textId="77777777" w:rsidR="00675E06" w:rsidRDefault="00675E06" w:rsidP="006631F8">
            <w:pPr>
              <w:pStyle w:val="p1"/>
              <w:numPr>
                <w:ilvl w:val="0"/>
                <w:numId w:val="20"/>
              </w:numPr>
              <w:spacing w:before="0" w:beforeAutospacing="0" w:after="0" w:afterAutospacing="0"/>
              <w:ind w:left="0" w:firstLine="0"/>
              <w:divId w:val="1582062611"/>
            </w:pPr>
            <w:r>
              <w:rPr>
                <w:rStyle w:val="s1"/>
              </w:rPr>
              <w:t>Высокие организаторские способности</w:t>
            </w:r>
          </w:p>
          <w:p w14:paraId="792E6AFE" w14:textId="673F6528" w:rsidR="00190C11" w:rsidRPr="00675E06" w:rsidRDefault="00675E06" w:rsidP="006631F8">
            <w:pPr>
              <w:pStyle w:val="p1"/>
              <w:numPr>
                <w:ilvl w:val="0"/>
                <w:numId w:val="20"/>
              </w:numPr>
              <w:spacing w:before="0" w:beforeAutospacing="0" w:after="0" w:afterAutospacing="0"/>
              <w:ind w:left="0" w:firstLine="0"/>
              <w:divId w:val="1582062611"/>
            </w:pPr>
            <w:r>
              <w:rPr>
                <w:rStyle w:val="s1"/>
              </w:rPr>
              <w:t>Инициативность, стремление к новым методам</w:t>
            </w:r>
          </w:p>
        </w:tc>
      </w:tr>
      <w:tr w:rsidR="00190C11" w14:paraId="46FECD1D" w14:textId="77777777" w:rsidTr="00D97EFC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 w14:textId="77777777" w:rsidR="00190C11" w:rsidRDefault="0078005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90796" w14:textId="77777777" w:rsidR="0089096C" w:rsidRDefault="0089096C" w:rsidP="006631F8">
            <w:pPr>
              <w:pStyle w:val="p1"/>
              <w:spacing w:before="0" w:beforeAutospacing="0" w:after="0" w:afterAutospacing="0"/>
              <w:jc w:val="both"/>
              <w:divId w:val="911087046"/>
            </w:pPr>
            <w:r>
              <w:rPr>
                <w:rStyle w:val="s1"/>
              </w:rPr>
              <w:t>Во время педагогической практики получила оценку «отлично»</w:t>
            </w:r>
          </w:p>
          <w:p w14:paraId="6794F86E" w14:textId="77777777" w:rsidR="0089096C" w:rsidRDefault="0089096C" w:rsidP="006631F8">
            <w:pPr>
              <w:pStyle w:val="p1"/>
              <w:spacing w:before="0" w:beforeAutospacing="0" w:after="0" w:afterAutospacing="0"/>
              <w:jc w:val="both"/>
              <w:divId w:val="911087046"/>
            </w:pPr>
            <w:r>
              <w:rPr>
                <w:rStyle w:val="s1"/>
              </w:rPr>
              <w:t>Знание государственных стандартов и учебных программ начального образования</w:t>
            </w:r>
          </w:p>
          <w:p w14:paraId="590B863A" w14:textId="77777777" w:rsidR="0089096C" w:rsidRDefault="0089096C" w:rsidP="006631F8">
            <w:pPr>
              <w:pStyle w:val="p1"/>
              <w:spacing w:before="0" w:beforeAutospacing="0" w:after="0" w:afterAutospacing="0"/>
              <w:jc w:val="both"/>
              <w:divId w:val="911087046"/>
            </w:pPr>
            <w:r>
              <w:rPr>
                <w:rStyle w:val="s1"/>
              </w:rPr>
              <w:t>Владение методиками обучения (дидактическими, наглядными, игровыми, дифференцированного обучения и др.)</w:t>
            </w:r>
          </w:p>
          <w:p w14:paraId="2A2938FC" w14:textId="77777777" w:rsidR="0089096C" w:rsidRDefault="0089096C" w:rsidP="006631F8">
            <w:pPr>
              <w:pStyle w:val="p1"/>
              <w:spacing w:before="0" w:beforeAutospacing="0" w:after="0" w:afterAutospacing="0"/>
              <w:jc w:val="both"/>
              <w:divId w:val="911087046"/>
            </w:pPr>
            <w:r>
              <w:rPr>
                <w:rStyle w:val="s1"/>
              </w:rPr>
              <w:t>Умение организовывать учебную деятельность с учетом возрастных особенностей учащихся</w:t>
            </w:r>
          </w:p>
          <w:p w14:paraId="0A7BF431" w14:textId="77777777" w:rsidR="0089096C" w:rsidRDefault="0089096C" w:rsidP="006631F8">
            <w:pPr>
              <w:pStyle w:val="p1"/>
              <w:spacing w:before="0" w:beforeAutospacing="0" w:after="0" w:afterAutospacing="0"/>
              <w:jc w:val="both"/>
              <w:divId w:val="911087046"/>
            </w:pPr>
            <w:r>
              <w:rPr>
                <w:rStyle w:val="s1"/>
              </w:rPr>
              <w:t>Составление и реализация поурочных и краткосрочных планов занятий</w:t>
            </w:r>
          </w:p>
          <w:p w14:paraId="5053AAB5" w14:textId="77777777" w:rsidR="0089096C" w:rsidRDefault="0089096C" w:rsidP="006631F8">
            <w:pPr>
              <w:pStyle w:val="p1"/>
              <w:spacing w:before="0" w:beforeAutospacing="0" w:after="0" w:afterAutospacing="0"/>
              <w:jc w:val="both"/>
              <w:divId w:val="911087046"/>
            </w:pPr>
            <w:r>
              <w:rPr>
                <w:rStyle w:val="s1"/>
              </w:rPr>
              <w:t>Навыки работы с дистанционным обучением и цифровыми образовательными платформами (BilimLand, Kundelik, Moodle и др.)</w:t>
            </w:r>
          </w:p>
          <w:p w14:paraId="34C8B05B" w14:textId="77777777" w:rsidR="0089096C" w:rsidRDefault="0089096C" w:rsidP="006631F8">
            <w:pPr>
              <w:pStyle w:val="p1"/>
              <w:spacing w:before="0" w:beforeAutospacing="0" w:after="0" w:afterAutospacing="0"/>
              <w:jc w:val="both"/>
              <w:divId w:val="911087046"/>
            </w:pPr>
            <w:r>
              <w:rPr>
                <w:rStyle w:val="s1"/>
              </w:rPr>
              <w:t>Развитие функциональной грамотности, логического и творческого мышления учащихся</w:t>
            </w:r>
          </w:p>
          <w:p w14:paraId="12225B4B" w14:textId="77777777" w:rsidR="0089096C" w:rsidRDefault="0089096C" w:rsidP="006631F8">
            <w:pPr>
              <w:pStyle w:val="p1"/>
              <w:spacing w:before="0" w:beforeAutospacing="0" w:after="0" w:afterAutospacing="0"/>
              <w:jc w:val="both"/>
              <w:divId w:val="911087046"/>
            </w:pPr>
            <w:r>
              <w:rPr>
                <w:rStyle w:val="s1"/>
              </w:rPr>
              <w:t>Умение выстраивать сотрудничество с родителями и коллегами</w:t>
            </w:r>
          </w:p>
          <w:p w14:paraId="4B15039E" w14:textId="77777777" w:rsidR="0089096C" w:rsidRDefault="0089096C" w:rsidP="006631F8">
            <w:pPr>
              <w:pStyle w:val="p1"/>
              <w:spacing w:before="0" w:beforeAutospacing="0" w:after="0" w:afterAutospacing="0"/>
              <w:jc w:val="both"/>
              <w:divId w:val="911087046"/>
            </w:pPr>
            <w:r>
              <w:rPr>
                <w:rStyle w:val="s1"/>
              </w:rPr>
              <w:t>Способность поддерживать дисциплину и мотивацию к обучению в классе</w:t>
            </w:r>
          </w:p>
          <w:p w14:paraId="0038A728" w14:textId="77777777" w:rsidR="0089096C" w:rsidRDefault="0089096C" w:rsidP="006631F8">
            <w:pPr>
              <w:pStyle w:val="p1"/>
              <w:spacing w:before="0" w:beforeAutospacing="0" w:after="0" w:afterAutospacing="0"/>
              <w:jc w:val="both"/>
              <w:divId w:val="911087046"/>
            </w:pPr>
            <w:r>
              <w:rPr>
                <w:rStyle w:val="s1"/>
              </w:rPr>
              <w:t>Владение системой оценивания (формативное и суммативное оценивание)</w:t>
            </w:r>
          </w:p>
          <w:p w14:paraId="41892FE2" w14:textId="5B06F818" w:rsidR="00190C11" w:rsidRPr="0021467D" w:rsidRDefault="0089096C" w:rsidP="006631F8">
            <w:pPr>
              <w:pStyle w:val="p1"/>
              <w:spacing w:before="0" w:beforeAutospacing="0" w:after="0" w:afterAutospacing="0"/>
              <w:jc w:val="both"/>
              <w:divId w:val="911087046"/>
            </w:pPr>
            <w:r>
              <w:rPr>
                <w:rStyle w:val="s1"/>
              </w:rPr>
              <w:t>Уверенное владение программами MS Word, Excel, PowerPoint и интерактивной доской</w:t>
            </w:r>
          </w:p>
        </w:tc>
      </w:tr>
      <w:tr w:rsidR="00190C11" w14:paraId="48D75A27" w14:textId="77777777" w:rsidTr="00D97EFC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Default="0078005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0D43E" w14:textId="136FBDEE" w:rsidR="00FB76E1" w:rsidRDefault="00780050" w:rsidP="006631F8">
            <w:pPr>
              <w:pStyle w:val="p1"/>
              <w:spacing w:before="0" w:beforeAutospacing="0" w:after="0" w:afterAutospacing="0"/>
              <w:jc w:val="both"/>
              <w:divId w:val="525562510"/>
            </w:pPr>
            <w:r>
              <w:rPr>
                <w:rFonts w:eastAsia="Times New Roman"/>
                <w:color w:val="000000"/>
              </w:rPr>
              <w:t>Ваша деятельность в свободное время: чтение книг, приготовление пищи, участие в курсах, всестороннее развитие</w:t>
            </w:r>
            <w:r w:rsidR="00FB76E1">
              <w:rPr>
                <w:rFonts w:eastAsia="Times New Roman"/>
                <w:color w:val="000000"/>
              </w:rPr>
              <w:t>.</w:t>
            </w:r>
            <w:r w:rsidR="00FB76E1">
              <w:t xml:space="preserve"> </w:t>
            </w:r>
            <w:r w:rsidR="00FB76E1">
              <w:rPr>
                <w:rStyle w:val="s1"/>
              </w:rPr>
              <w:t>Свободно владеет казахским и русским языками.Высокий уровень компьютерной грамотности.</w:t>
            </w:r>
          </w:p>
          <w:p w14:paraId="37FB9030" w14:textId="6DCB3A6B" w:rsidR="00190C11" w:rsidRDefault="00190C11" w:rsidP="001B110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</w:tr>
    </w:tbl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90C11" w14:paraId="304EED5B" w14:textId="77777777" w:rsidTr="00CC5E9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63F1BED3" w:rsidR="00190C11" w:rsidRDefault="0078327F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anchor distT="0" distB="0" distL="114300" distR="114300" simplePos="0" relativeHeight="251666432" behindDoc="0" locked="0" layoutInCell="1" allowOverlap="1" wp14:anchorId="4C329E8F" wp14:editId="6EF12356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207645</wp:posOffset>
                  </wp:positionV>
                  <wp:extent cx="1663700" cy="2953385"/>
                  <wp:effectExtent l="0" t="0" r="0" b="5715"/>
                  <wp:wrapTopAndBottom/>
                  <wp:docPr id="52695096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950960" name="Рисунок 52695096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3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D1E1B6" w14:textId="77777777" w:rsidR="00CC5E9D" w:rsidRPr="00CC5E9D" w:rsidRDefault="00CC5E9D" w:rsidP="006631F8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CC5E9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Zeinesh Baitykbai</w:t>
            </w:r>
          </w:p>
          <w:p w14:paraId="69CCB039" w14:textId="77777777" w:rsidR="00CC5E9D" w:rsidRPr="00CC5E9D" w:rsidRDefault="00CC5E9D" w:rsidP="006631F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C5E9D">
              <w:rPr>
                <w:rFonts w:ascii="Times New Roman" w:eastAsiaTheme="minorEastAsia" w:hAnsi="Times New Roman" w:cs="Times New Roman"/>
                <w:sz w:val="24"/>
                <w:szCs w:val="24"/>
              </w:rPr>
              <w:t>Primary School Teacher</w:t>
            </w:r>
          </w:p>
          <w:p w14:paraId="6C9161E2" w14:textId="77777777" w:rsidR="00CC5E9D" w:rsidRPr="00CC5E9D" w:rsidRDefault="00CC5E9D" w:rsidP="006631F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C5E9D">
              <w:rPr>
                <w:rFonts w:ascii="Times New Roman" w:eastAsiaTheme="minorEastAsia" w:hAnsi="Times New Roman" w:cs="Times New Roman"/>
                <w:sz w:val="24"/>
                <w:szCs w:val="24"/>
              </w:rPr>
              <w:t>Education: Higher</w:t>
            </w:r>
          </w:p>
          <w:p w14:paraId="2064F983" w14:textId="77777777" w:rsidR="00CC5E9D" w:rsidRPr="00CC5E9D" w:rsidRDefault="00CC5E9D" w:rsidP="006631F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C5E9D">
              <w:rPr>
                <w:rFonts w:ascii="Times New Roman" w:eastAsiaTheme="minorEastAsia" w:hAnsi="Times New Roman" w:cs="Times New Roman"/>
                <w:sz w:val="24"/>
                <w:szCs w:val="24"/>
              </w:rPr>
              <w:t>Date of Birth: 15.08.2002</w:t>
            </w:r>
          </w:p>
          <w:p w14:paraId="5CC4EB55" w14:textId="77777777" w:rsidR="00CC5E9D" w:rsidRPr="00CC5E9D" w:rsidRDefault="00CC5E9D" w:rsidP="006631F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C5E9D">
              <w:rPr>
                <w:rFonts w:ascii="Times New Roman" w:eastAsiaTheme="minorEastAsia" w:hAnsi="Times New Roman" w:cs="Times New Roman"/>
                <w:sz w:val="24"/>
                <w:szCs w:val="24"/>
              </w:rPr>
              <w:t>City/Region: Kyzylkaiyng village, Alakol district, Zhetysu region</w:t>
            </w:r>
          </w:p>
          <w:p w14:paraId="0985066E" w14:textId="77777777" w:rsidR="00CC5E9D" w:rsidRPr="00CC5E9D" w:rsidRDefault="00CC5E9D" w:rsidP="006631F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C5E9D">
              <w:rPr>
                <w:rFonts w:ascii="Times New Roman" w:eastAsiaTheme="minorEastAsia" w:hAnsi="Times New Roman" w:cs="Times New Roman"/>
                <w:sz w:val="24"/>
                <w:szCs w:val="24"/>
              </w:rPr>
              <w:t>Marital Status: Single</w:t>
            </w:r>
          </w:p>
          <w:p w14:paraId="4F5468AD" w14:textId="77777777" w:rsidR="00CC5E9D" w:rsidRPr="00CC5E9D" w:rsidRDefault="00CC5E9D" w:rsidP="006631F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C5E9D">
              <w:rPr>
                <w:rFonts w:ascii="Times New Roman" w:eastAsiaTheme="minorEastAsia" w:hAnsi="Times New Roman" w:cs="Times New Roman"/>
                <w:sz w:val="24"/>
                <w:szCs w:val="24"/>
              </w:rPr>
              <w:t>Phone: +7 771 354 20 61</w:t>
            </w:r>
          </w:p>
          <w:p w14:paraId="74408FF5" w14:textId="77777777" w:rsidR="00CC5E9D" w:rsidRPr="00CC5E9D" w:rsidRDefault="00CC5E9D" w:rsidP="006631F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C5E9D">
              <w:rPr>
                <w:rFonts w:ascii="Times New Roman" w:eastAsiaTheme="minorEastAsia" w:hAnsi="Times New Roman" w:cs="Times New Roman"/>
                <w:sz w:val="24"/>
                <w:szCs w:val="24"/>
              </w:rPr>
              <w:t>Email: zeinesh1508@list.ru</w:t>
            </w:r>
          </w:p>
          <w:p w14:paraId="5D64AB3D" w14:textId="77777777" w:rsidR="00CC5E9D" w:rsidRDefault="00CC5E9D">
            <w:pPr>
              <w:widowControl w:val="0"/>
              <w:spacing w:after="0" w:line="240" w:lineRule="auto"/>
              <w:rPr>
                <w:rStyle w:val="s2"/>
              </w:rPr>
            </w:pPr>
          </w:p>
          <w:p w14:paraId="603A1BF2" w14:textId="4A195970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</w:p>
        </w:tc>
      </w:tr>
      <w:tr w:rsidR="00190C11" w14:paraId="5AF0610B" w14:textId="77777777" w:rsidTr="00CC5E9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77777777" w:rsidR="00190C11" w:rsidRDefault="00190C1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63C93C88" w14:textId="77777777" w:rsidR="00190C11" w:rsidRDefault="0078005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B52596" w14:textId="77777777" w:rsidR="002E1789" w:rsidRPr="003E466B" w:rsidRDefault="002E1789" w:rsidP="006631F8">
            <w:pPr>
              <w:pStyle w:val="p1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3E466B">
              <w:rPr>
                <w:rStyle w:val="s1"/>
                <w:b/>
                <w:bCs/>
              </w:rPr>
              <w:t>Primary School Teacher</w:t>
            </w:r>
          </w:p>
          <w:p w14:paraId="036FAEC8" w14:textId="77777777" w:rsidR="002E1789" w:rsidRDefault="002E1789" w:rsidP="006631F8">
            <w:pPr>
              <w:pStyle w:val="p2"/>
              <w:spacing w:before="0" w:beforeAutospacing="0" w:after="0" w:afterAutospacing="0"/>
              <w:jc w:val="both"/>
            </w:pPr>
          </w:p>
          <w:p w14:paraId="6E90E67A" w14:textId="77777777" w:rsidR="002E1789" w:rsidRDefault="002E1789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2021</w:t>
            </w:r>
          </w:p>
          <w:p w14:paraId="47E6BC86" w14:textId="77777777" w:rsidR="002E1789" w:rsidRDefault="002E1789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2"/>
              </w:rPr>
              <w:t>Zhetysu Region Education Department, city of Taldykorgan</w:t>
            </w:r>
          </w:p>
          <w:p w14:paraId="79DB3139" w14:textId="77777777" w:rsidR="002E1789" w:rsidRDefault="002E1789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2"/>
              </w:rPr>
              <w:t>«School-Lyceum №18 named after B. Zholbarysuly»</w:t>
            </w:r>
          </w:p>
          <w:p w14:paraId="68FC6206" w14:textId="77777777" w:rsidR="002E1789" w:rsidRDefault="002E1789" w:rsidP="006631F8">
            <w:pPr>
              <w:pStyle w:val="p2"/>
              <w:spacing w:before="0" w:beforeAutospacing="0" w:after="0" w:afterAutospacing="0"/>
              <w:jc w:val="both"/>
            </w:pPr>
          </w:p>
          <w:p w14:paraId="354965DC" w14:textId="77777777" w:rsidR="002E1789" w:rsidRDefault="002E1789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2022</w:t>
            </w:r>
          </w:p>
          <w:p w14:paraId="5BD56F0E" w14:textId="77777777" w:rsidR="002E1789" w:rsidRDefault="002E1789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2"/>
              </w:rPr>
              <w:t>Zhetysu Region, Alakol District, Kyzylkaiyng village</w:t>
            </w:r>
          </w:p>
          <w:p w14:paraId="26124687" w14:textId="77777777" w:rsidR="002E1789" w:rsidRDefault="002E1789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2"/>
              </w:rPr>
              <w:t>KMM «Kyzylkaiyng Secondary School with Preschool Mini-Center»</w:t>
            </w:r>
          </w:p>
          <w:p w14:paraId="262865BD" w14:textId="77777777" w:rsidR="002E1789" w:rsidRDefault="002E1789" w:rsidP="006631F8">
            <w:pPr>
              <w:pStyle w:val="p2"/>
              <w:spacing w:before="0" w:beforeAutospacing="0" w:after="0" w:afterAutospacing="0"/>
              <w:jc w:val="both"/>
            </w:pPr>
          </w:p>
          <w:p w14:paraId="76D3BC14" w14:textId="77777777" w:rsidR="002E1789" w:rsidRDefault="002E1789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2023</w:t>
            </w:r>
          </w:p>
          <w:p w14:paraId="33E342DA" w14:textId="77777777" w:rsidR="002E1789" w:rsidRDefault="002E1789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2"/>
              </w:rPr>
              <w:t>Zhetysu Region Education Department, city of Taldykorgan</w:t>
            </w:r>
          </w:p>
          <w:p w14:paraId="30887B24" w14:textId="77777777" w:rsidR="002E1789" w:rsidRDefault="002E1789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2"/>
              </w:rPr>
              <w:t>«School-Gymnasium №19 named after M. Zhumabayev»</w:t>
            </w:r>
          </w:p>
          <w:p w14:paraId="7EE8D4AA" w14:textId="77777777" w:rsidR="002E1789" w:rsidRDefault="002E1789" w:rsidP="006631F8">
            <w:pPr>
              <w:pStyle w:val="p2"/>
              <w:spacing w:before="0" w:beforeAutospacing="0" w:after="0" w:afterAutospacing="0"/>
              <w:jc w:val="both"/>
            </w:pPr>
          </w:p>
          <w:p w14:paraId="45336DA0" w14:textId="77777777" w:rsidR="002E1789" w:rsidRDefault="002E1789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2024</w:t>
            </w:r>
          </w:p>
          <w:p w14:paraId="6101744E" w14:textId="77777777" w:rsidR="002E1789" w:rsidRDefault="002E1789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2"/>
              </w:rPr>
              <w:t>Zhetysu Region Education Department, city of Taldykorgan</w:t>
            </w:r>
          </w:p>
          <w:p w14:paraId="0FD7C4BB" w14:textId="77777777" w:rsidR="002E1789" w:rsidRDefault="002E1789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2"/>
              </w:rPr>
              <w:t>Communal State Institution «Secondary School №17»</w:t>
            </w:r>
          </w:p>
          <w:p w14:paraId="63A2FF17" w14:textId="77777777" w:rsidR="002E1789" w:rsidRDefault="002E1789" w:rsidP="006631F8">
            <w:pPr>
              <w:pStyle w:val="p2"/>
              <w:spacing w:before="0" w:beforeAutospacing="0" w:after="0" w:afterAutospacing="0"/>
              <w:jc w:val="both"/>
            </w:pPr>
          </w:p>
          <w:p w14:paraId="7F21084B" w14:textId="77777777" w:rsidR="002E1789" w:rsidRDefault="002E1789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2025</w:t>
            </w:r>
          </w:p>
          <w:p w14:paraId="31481783" w14:textId="77777777" w:rsidR="002E1789" w:rsidRDefault="002E1789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2"/>
              </w:rPr>
              <w:t>Zhetysu Region Education Department, city of Taldykorgan</w:t>
            </w:r>
          </w:p>
          <w:p w14:paraId="35BAD694" w14:textId="77777777" w:rsidR="002E1789" w:rsidRDefault="002E1789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2"/>
              </w:rPr>
              <w:t>«School-Gymnasium №10 named after Sh. Ualikhanov»</w:t>
            </w:r>
          </w:p>
          <w:p w14:paraId="16B04A06" w14:textId="77777777" w:rsidR="002E1789" w:rsidRPr="002E1789" w:rsidRDefault="002E1789" w:rsidP="00391FEB">
            <w:pPr>
              <w:pStyle w:val="p1"/>
              <w:ind w:left="360"/>
              <w:divId w:val="1218787471"/>
            </w:pPr>
          </w:p>
          <w:p w14:paraId="7623EAB7" w14:textId="77777777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</w:tr>
      <w:tr w:rsidR="00190C11" w14:paraId="23D26DF3" w14:textId="77777777" w:rsidTr="00CC5E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Default="0078005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57D73F0C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2B71D6" w14:textId="77777777" w:rsidR="00701B8A" w:rsidRDefault="00701B8A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Taldykorgan city, Zhansugurov College named after Ilyas Zhansugurov</w:t>
            </w:r>
          </w:p>
          <w:p w14:paraId="09BB17C1" w14:textId="77777777" w:rsidR="00701B8A" w:rsidRDefault="00701B8A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1"/>
              </w:rPr>
              <w:t>Taldykorgan city, Zhetysu U</w:t>
            </w:r>
            <w:bookmarkStart w:id="7" w:name="_GoBack"/>
            <w:bookmarkEnd w:id="7"/>
            <w:r>
              <w:rPr>
                <w:rStyle w:val="s1"/>
              </w:rPr>
              <w:t>niversity named after Ilyas Zhansugurov</w:t>
            </w:r>
          </w:p>
          <w:p w14:paraId="698B0800" w14:textId="77777777" w:rsidR="00701B8A" w:rsidRDefault="00701B8A" w:rsidP="006631F8">
            <w:pPr>
              <w:pStyle w:val="p1"/>
              <w:spacing w:before="0" w:beforeAutospacing="0" w:after="0" w:afterAutospacing="0"/>
              <w:jc w:val="both"/>
            </w:pPr>
            <w:r>
              <w:rPr>
                <w:rStyle w:val="s2"/>
              </w:rPr>
              <w:t>Faculty of Pedagogy and Psychology</w:t>
            </w:r>
          </w:p>
          <w:p w14:paraId="571A3790" w14:textId="3014A6E5" w:rsidR="00701B8A" w:rsidRDefault="006631F8" w:rsidP="006631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283F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Pedagogy and methodology of primary education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 </w:t>
            </w:r>
          </w:p>
        </w:tc>
      </w:tr>
      <w:tr w:rsidR="00190C11" w14:paraId="5CE04103" w14:textId="77777777" w:rsidTr="00CC5E9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Default="0078005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571C2F" w14:textId="77777777" w:rsidR="009807D6" w:rsidRDefault="009807D6" w:rsidP="006631F8">
            <w:pPr>
              <w:pStyle w:val="p1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divId w:val="238561682"/>
            </w:pPr>
            <w:r>
              <w:rPr>
                <w:rStyle w:val="s1"/>
              </w:rPr>
              <w:t>Proficient in MS Word, Excel, PowerPoint</w:t>
            </w:r>
          </w:p>
          <w:p w14:paraId="72E10F0A" w14:textId="77777777" w:rsidR="009807D6" w:rsidRDefault="009807D6" w:rsidP="006631F8">
            <w:pPr>
              <w:pStyle w:val="p1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divId w:val="238561682"/>
            </w:pPr>
            <w:r>
              <w:rPr>
                <w:rStyle w:val="s1"/>
              </w:rPr>
              <w:t>Knowledge of primary education methodology and technologies</w:t>
            </w:r>
          </w:p>
          <w:p w14:paraId="3F0AD5EA" w14:textId="77777777" w:rsidR="009807D6" w:rsidRDefault="009807D6" w:rsidP="006631F8">
            <w:pPr>
              <w:pStyle w:val="p1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divId w:val="238561682"/>
            </w:pPr>
            <w:r>
              <w:rPr>
                <w:rStyle w:val="s1"/>
              </w:rPr>
              <w:t>Ability to plan lessons and manage classroom activities effectively</w:t>
            </w:r>
          </w:p>
          <w:p w14:paraId="1DBD3F69" w14:textId="77777777" w:rsidR="009807D6" w:rsidRDefault="009807D6" w:rsidP="006631F8">
            <w:pPr>
              <w:pStyle w:val="p1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divId w:val="238561682"/>
            </w:pPr>
            <w:r>
              <w:rPr>
                <w:rStyle w:val="s1"/>
              </w:rPr>
              <w:t>Designs tasks that develop students’ logical and creative thinking</w:t>
            </w:r>
          </w:p>
          <w:p w14:paraId="00366AFA" w14:textId="77777777" w:rsidR="009807D6" w:rsidRDefault="009807D6" w:rsidP="006631F8">
            <w:pPr>
              <w:pStyle w:val="p1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divId w:val="238561682"/>
            </w:pPr>
            <w:r>
              <w:rPr>
                <w:rStyle w:val="s1"/>
              </w:rPr>
              <w:t>Effective communication with parents and colleagues</w:t>
            </w:r>
          </w:p>
          <w:p w14:paraId="42B2A567" w14:textId="77777777" w:rsidR="009807D6" w:rsidRDefault="009807D6" w:rsidP="006631F8">
            <w:pPr>
              <w:pStyle w:val="p1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divId w:val="238561682"/>
            </w:pPr>
            <w:r>
              <w:rPr>
                <w:rStyle w:val="s1"/>
              </w:rPr>
              <w:t>Experience in using BilimLand, Kundelik, Moodle educational platforms</w:t>
            </w:r>
          </w:p>
          <w:p w14:paraId="5A803D2E" w14:textId="77777777" w:rsidR="009807D6" w:rsidRDefault="009807D6" w:rsidP="006631F8">
            <w:pPr>
              <w:pStyle w:val="p1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divId w:val="238561682"/>
            </w:pPr>
            <w:r>
              <w:rPr>
                <w:rStyle w:val="s1"/>
              </w:rPr>
              <w:t>Skilled in formative and summative assessment techniques</w:t>
            </w:r>
          </w:p>
          <w:p w14:paraId="04B7F0FF" w14:textId="77777777" w:rsidR="009807D6" w:rsidRDefault="009807D6" w:rsidP="006631F8">
            <w:pPr>
              <w:pStyle w:val="p1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divId w:val="238561682"/>
            </w:pPr>
            <w:r>
              <w:rPr>
                <w:rStyle w:val="s1"/>
              </w:rPr>
              <w:t>Understands child development and psychology</w:t>
            </w:r>
          </w:p>
          <w:p w14:paraId="1FA50D9A" w14:textId="77777777" w:rsidR="009807D6" w:rsidRDefault="009807D6" w:rsidP="006631F8">
            <w:pPr>
              <w:pStyle w:val="p1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divId w:val="238561682"/>
            </w:pPr>
            <w:r>
              <w:rPr>
                <w:rStyle w:val="s1"/>
              </w:rPr>
              <w:t>Creative approach to organizing educational processes</w:t>
            </w:r>
          </w:p>
          <w:p w14:paraId="4F1111AF" w14:textId="39D6CD5C" w:rsidR="00190C11" w:rsidRPr="009807D6" w:rsidRDefault="009807D6" w:rsidP="006631F8">
            <w:pPr>
              <w:pStyle w:val="p1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divId w:val="238561682"/>
            </w:pPr>
            <w:r>
              <w:rPr>
                <w:rStyle w:val="s1"/>
              </w:rPr>
              <w:t>Excellent performance during teaching practice (“Excellent” grade)</w:t>
            </w:r>
          </w:p>
        </w:tc>
      </w:tr>
      <w:tr w:rsidR="00190C11" w14:paraId="37260BC9" w14:textId="77777777" w:rsidTr="00CC5E9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Default="0078005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D8951D" w14:textId="77777777" w:rsidR="00950F93" w:rsidRDefault="00950F93" w:rsidP="006631F8">
            <w:pPr>
              <w:pStyle w:val="p1"/>
              <w:numPr>
                <w:ilvl w:val="0"/>
                <w:numId w:val="5"/>
              </w:numPr>
              <w:spacing w:before="0" w:beforeAutospacing="0" w:after="0" w:afterAutospacing="0"/>
              <w:ind w:left="0" w:firstLine="0"/>
              <w:divId w:val="536620454"/>
            </w:pPr>
            <w:r>
              <w:rPr>
                <w:rStyle w:val="s1"/>
              </w:rPr>
              <w:t>Responsible and hardworking</w:t>
            </w:r>
          </w:p>
          <w:p w14:paraId="13DD5447" w14:textId="77777777" w:rsidR="00950F93" w:rsidRDefault="00950F93" w:rsidP="006631F8">
            <w:pPr>
              <w:pStyle w:val="p1"/>
              <w:numPr>
                <w:ilvl w:val="0"/>
                <w:numId w:val="5"/>
              </w:numPr>
              <w:spacing w:before="0" w:beforeAutospacing="0" w:after="0" w:afterAutospacing="0"/>
              <w:ind w:left="0" w:firstLine="0"/>
              <w:divId w:val="536620454"/>
            </w:pPr>
            <w:r>
              <w:rPr>
                <w:rStyle w:val="s1"/>
              </w:rPr>
              <w:t>Organized and detail-oriented</w:t>
            </w:r>
          </w:p>
          <w:p w14:paraId="2CF6D9FF" w14:textId="77777777" w:rsidR="00950F93" w:rsidRDefault="00950F93" w:rsidP="006631F8">
            <w:pPr>
              <w:pStyle w:val="p1"/>
              <w:numPr>
                <w:ilvl w:val="0"/>
                <w:numId w:val="5"/>
              </w:numPr>
              <w:spacing w:before="0" w:beforeAutospacing="0" w:after="0" w:afterAutospacing="0"/>
              <w:ind w:left="0" w:firstLine="0"/>
              <w:divId w:val="536620454"/>
            </w:pPr>
            <w:r>
              <w:rPr>
                <w:rStyle w:val="s1"/>
              </w:rPr>
              <w:t>Good communication with children</w:t>
            </w:r>
          </w:p>
          <w:p w14:paraId="1515D9F1" w14:textId="77777777" w:rsidR="00950F93" w:rsidRDefault="00950F93" w:rsidP="006631F8">
            <w:pPr>
              <w:pStyle w:val="p1"/>
              <w:numPr>
                <w:ilvl w:val="0"/>
                <w:numId w:val="5"/>
              </w:numPr>
              <w:spacing w:before="0" w:beforeAutospacing="0" w:after="0" w:afterAutospacing="0"/>
              <w:ind w:left="0" w:firstLine="0"/>
              <w:divId w:val="536620454"/>
            </w:pPr>
            <w:r>
              <w:rPr>
                <w:rStyle w:val="s1"/>
              </w:rPr>
              <w:t>Highly motivated and adaptable</w:t>
            </w:r>
          </w:p>
          <w:p w14:paraId="39C78AD6" w14:textId="711E7499" w:rsidR="00190C11" w:rsidRPr="00950F93" w:rsidRDefault="00950F93" w:rsidP="006631F8">
            <w:pPr>
              <w:pStyle w:val="p1"/>
              <w:numPr>
                <w:ilvl w:val="0"/>
                <w:numId w:val="5"/>
              </w:numPr>
              <w:spacing w:before="0" w:beforeAutospacing="0" w:after="0" w:afterAutospacing="0"/>
              <w:ind w:left="0" w:firstLine="0"/>
              <w:divId w:val="536620454"/>
            </w:pPr>
            <w:r>
              <w:rPr>
                <w:rStyle w:val="s1"/>
              </w:rPr>
              <w:t>Team player with leadership qualities</w:t>
            </w:r>
          </w:p>
        </w:tc>
      </w:tr>
      <w:tr w:rsidR="00190C11" w14:paraId="243FAE32" w14:textId="77777777" w:rsidTr="00CC5E9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Default="0078005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24DFEA" w14:textId="1BEDBC80" w:rsidR="005B19DB" w:rsidRDefault="00780050" w:rsidP="006631F8">
            <w:pPr>
              <w:pStyle w:val="p1"/>
              <w:numPr>
                <w:ilvl w:val="0"/>
                <w:numId w:val="25"/>
              </w:numPr>
              <w:spacing w:before="0" w:beforeAutospacing="0" w:after="0" w:afterAutospacing="0"/>
              <w:ind w:left="0" w:firstLine="0"/>
              <w:jc w:val="both"/>
              <w:divId w:val="325787524"/>
            </w:pPr>
            <w:r>
              <w:rPr>
                <w:rFonts w:eastAsia="Times New Roman"/>
              </w:rPr>
              <w:t xml:space="preserve"> </w:t>
            </w:r>
            <w:r w:rsidR="005B19DB">
              <w:rPr>
                <w:rStyle w:val="s1"/>
              </w:rPr>
              <w:t>Received an “Excellent” grade during teaching practice</w:t>
            </w:r>
          </w:p>
          <w:p w14:paraId="70AEC78E" w14:textId="77777777" w:rsidR="005B19DB" w:rsidRDefault="005B19DB" w:rsidP="006631F8">
            <w:pPr>
              <w:pStyle w:val="p1"/>
              <w:numPr>
                <w:ilvl w:val="0"/>
                <w:numId w:val="25"/>
              </w:numPr>
              <w:spacing w:before="0" w:beforeAutospacing="0" w:after="0" w:afterAutospacing="0"/>
              <w:ind w:left="0" w:firstLine="0"/>
              <w:jc w:val="both"/>
              <w:divId w:val="325787524"/>
            </w:pPr>
            <w:r>
              <w:rPr>
                <w:rStyle w:val="s1"/>
              </w:rPr>
              <w:t>Knowledge of state standards and curricula of primary education</w:t>
            </w:r>
          </w:p>
          <w:p w14:paraId="7C2A9196" w14:textId="77777777" w:rsidR="005B19DB" w:rsidRDefault="005B19DB" w:rsidP="006631F8">
            <w:pPr>
              <w:pStyle w:val="p1"/>
              <w:numPr>
                <w:ilvl w:val="0"/>
                <w:numId w:val="25"/>
              </w:numPr>
              <w:spacing w:before="0" w:beforeAutospacing="0" w:after="0" w:afterAutospacing="0"/>
              <w:ind w:left="0" w:firstLine="0"/>
              <w:jc w:val="both"/>
              <w:divId w:val="325787524"/>
            </w:pPr>
            <w:r>
              <w:rPr>
                <w:rStyle w:val="s1"/>
              </w:rPr>
              <w:t>Proficient in teaching methods (didactic, visual, game-based, differentiated learning, etc.)</w:t>
            </w:r>
          </w:p>
          <w:p w14:paraId="08202334" w14:textId="77777777" w:rsidR="005B19DB" w:rsidRDefault="005B19DB" w:rsidP="006631F8">
            <w:pPr>
              <w:pStyle w:val="p1"/>
              <w:numPr>
                <w:ilvl w:val="0"/>
                <w:numId w:val="25"/>
              </w:numPr>
              <w:spacing w:before="0" w:beforeAutospacing="0" w:after="0" w:afterAutospacing="0"/>
              <w:ind w:left="0" w:firstLine="0"/>
              <w:jc w:val="both"/>
              <w:divId w:val="325787524"/>
            </w:pPr>
            <w:r>
              <w:rPr>
                <w:rStyle w:val="s1"/>
              </w:rPr>
              <w:t>Ability to organize learning activities according to students’ age characteristics</w:t>
            </w:r>
          </w:p>
          <w:p w14:paraId="53F3312B" w14:textId="77777777" w:rsidR="005B19DB" w:rsidRDefault="005B19DB" w:rsidP="006631F8">
            <w:pPr>
              <w:pStyle w:val="p1"/>
              <w:numPr>
                <w:ilvl w:val="0"/>
                <w:numId w:val="25"/>
              </w:numPr>
              <w:spacing w:before="0" w:beforeAutospacing="0" w:after="0" w:afterAutospacing="0"/>
              <w:ind w:left="0" w:firstLine="0"/>
              <w:jc w:val="both"/>
              <w:divId w:val="325787524"/>
            </w:pPr>
            <w:r>
              <w:rPr>
                <w:rStyle w:val="s1"/>
              </w:rPr>
              <w:t>Ability to develop and implement lesson plans (daily and short-term plans)</w:t>
            </w:r>
          </w:p>
          <w:p w14:paraId="33B23010" w14:textId="77777777" w:rsidR="005B19DB" w:rsidRDefault="005B19DB" w:rsidP="006631F8">
            <w:pPr>
              <w:pStyle w:val="p1"/>
              <w:numPr>
                <w:ilvl w:val="0"/>
                <w:numId w:val="25"/>
              </w:numPr>
              <w:spacing w:before="0" w:beforeAutospacing="0" w:after="0" w:afterAutospacing="0"/>
              <w:ind w:left="0" w:firstLine="0"/>
              <w:jc w:val="both"/>
              <w:divId w:val="325787524"/>
            </w:pPr>
            <w:r>
              <w:rPr>
                <w:rStyle w:val="s1"/>
              </w:rPr>
              <w:t>Skilled in using distance learning and digital education platforms (BilimLand, Kundelik, Moodle, etc.)</w:t>
            </w:r>
          </w:p>
          <w:p w14:paraId="55EAAFCD" w14:textId="77777777" w:rsidR="005B19DB" w:rsidRDefault="005B19DB" w:rsidP="006631F8">
            <w:pPr>
              <w:pStyle w:val="p1"/>
              <w:numPr>
                <w:ilvl w:val="0"/>
                <w:numId w:val="25"/>
              </w:numPr>
              <w:spacing w:before="0" w:beforeAutospacing="0" w:after="0" w:afterAutospacing="0"/>
              <w:ind w:left="0" w:firstLine="0"/>
              <w:jc w:val="both"/>
              <w:divId w:val="325787524"/>
            </w:pPr>
            <w:r>
              <w:rPr>
                <w:rStyle w:val="s1"/>
              </w:rPr>
              <w:t>Ability to develop students’ functional literacy, logical and creative thinking</w:t>
            </w:r>
          </w:p>
          <w:p w14:paraId="27672B15" w14:textId="77777777" w:rsidR="005B19DB" w:rsidRDefault="005B19DB" w:rsidP="006631F8">
            <w:pPr>
              <w:pStyle w:val="p1"/>
              <w:numPr>
                <w:ilvl w:val="0"/>
                <w:numId w:val="25"/>
              </w:numPr>
              <w:spacing w:before="0" w:beforeAutospacing="0" w:after="0" w:afterAutospacing="0"/>
              <w:ind w:left="0" w:firstLine="0"/>
              <w:jc w:val="both"/>
              <w:divId w:val="325787524"/>
            </w:pPr>
            <w:r>
              <w:rPr>
                <w:rStyle w:val="s1"/>
              </w:rPr>
              <w:t>Ability to establish cooperative relationships with parents and colleagues</w:t>
            </w:r>
          </w:p>
          <w:p w14:paraId="3BEC95C7" w14:textId="77777777" w:rsidR="005B19DB" w:rsidRDefault="005B19DB" w:rsidP="006631F8">
            <w:pPr>
              <w:pStyle w:val="p1"/>
              <w:numPr>
                <w:ilvl w:val="0"/>
                <w:numId w:val="25"/>
              </w:numPr>
              <w:spacing w:before="0" w:beforeAutospacing="0" w:after="0" w:afterAutospacing="0"/>
              <w:ind w:left="0" w:firstLine="0"/>
              <w:jc w:val="both"/>
              <w:divId w:val="325787524"/>
            </w:pPr>
            <w:r>
              <w:rPr>
                <w:rStyle w:val="s1"/>
              </w:rPr>
              <w:t>Capable of maintaining discipline and learning motivation in the classroom</w:t>
            </w:r>
          </w:p>
          <w:p w14:paraId="7E3AC244" w14:textId="77777777" w:rsidR="005B19DB" w:rsidRDefault="005B19DB" w:rsidP="006631F8">
            <w:pPr>
              <w:pStyle w:val="p1"/>
              <w:numPr>
                <w:ilvl w:val="0"/>
                <w:numId w:val="25"/>
              </w:numPr>
              <w:spacing w:before="0" w:beforeAutospacing="0" w:after="0" w:afterAutospacing="0"/>
              <w:ind w:left="0" w:firstLine="0"/>
              <w:jc w:val="both"/>
              <w:divId w:val="325787524"/>
            </w:pPr>
            <w:r>
              <w:rPr>
                <w:rStyle w:val="s1"/>
              </w:rPr>
              <w:t>Familiar with assessment systems (formative and summative assessment)</w:t>
            </w:r>
          </w:p>
          <w:p w14:paraId="4BE8277C" w14:textId="647CFF0D" w:rsidR="00190C11" w:rsidRPr="00E61DDF" w:rsidRDefault="005B19DB" w:rsidP="006631F8">
            <w:pPr>
              <w:pStyle w:val="p1"/>
              <w:numPr>
                <w:ilvl w:val="0"/>
                <w:numId w:val="25"/>
              </w:numPr>
              <w:spacing w:before="0" w:beforeAutospacing="0" w:after="0" w:afterAutospacing="0"/>
              <w:ind w:left="0" w:firstLine="0"/>
              <w:jc w:val="both"/>
              <w:divId w:val="325787524"/>
            </w:pPr>
            <w:r>
              <w:rPr>
                <w:rStyle w:val="s1"/>
              </w:rPr>
              <w:t>Proficient in MS Word, Excel, PowerPoint, and interactive whiteboard use</w:t>
            </w:r>
            <w:r w:rsidRPr="00E61DDF">
              <w:rPr>
                <w:rFonts w:eastAsia="Times New Roman"/>
              </w:rPr>
              <w:t xml:space="preserve"> </w:t>
            </w:r>
          </w:p>
        </w:tc>
      </w:tr>
      <w:tr w:rsidR="00190C11" w14:paraId="3DD37145" w14:textId="77777777" w:rsidTr="00CC5E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Default="0078005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FBA87C5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7786A" w14:textId="71ECE88D" w:rsidR="00190C11" w:rsidRPr="006631F8" w:rsidRDefault="001D2EA6" w:rsidP="006631F8">
            <w:pPr>
              <w:pStyle w:val="p1"/>
              <w:jc w:val="both"/>
              <w:divId w:val="1346636181"/>
            </w:pPr>
            <w:r w:rsidRPr="006631F8">
              <w:rPr>
                <w:rStyle w:val="s1"/>
              </w:rPr>
              <w:t>Hobbies: reading, cooking, attending professional development courses.</w:t>
            </w:r>
            <w:r w:rsidR="00982A08" w:rsidRPr="006631F8">
              <w:t xml:space="preserve"> </w:t>
            </w:r>
            <w:r w:rsidRPr="006631F8">
              <w:rPr>
                <w:rStyle w:val="s1"/>
              </w:rPr>
              <w:t>Fluent in Kazakh and Russian.High level of computer literacy.</w:t>
            </w:r>
          </w:p>
        </w:tc>
      </w:tr>
    </w:tbl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FDEE" w:usb2="03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778C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5B44B5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627F13"/>
    <w:multiLevelType w:val="hybridMultilevel"/>
    <w:tmpl w:val="AE5ED05C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45A9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5A0ED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0631093"/>
    <w:multiLevelType w:val="hybridMultilevel"/>
    <w:tmpl w:val="32646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293D1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B574E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7B972AF"/>
    <w:multiLevelType w:val="hybridMultilevel"/>
    <w:tmpl w:val="F1F4A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A63ED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6137FFE"/>
    <w:multiLevelType w:val="hybridMultilevel"/>
    <w:tmpl w:val="15B05C52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4FC915F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720C6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BF75C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070FA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78A34845"/>
    <w:multiLevelType w:val="hybridMultilevel"/>
    <w:tmpl w:val="A30A48F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DCA04E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7"/>
  </w:num>
  <w:num w:numId="5">
    <w:abstractNumId w:val="14"/>
  </w:num>
  <w:num w:numId="6">
    <w:abstractNumId w:val="2"/>
  </w:num>
  <w:num w:numId="7">
    <w:abstractNumId w:val="22"/>
  </w:num>
  <w:num w:numId="8">
    <w:abstractNumId w:val="15"/>
  </w:num>
  <w:num w:numId="9">
    <w:abstractNumId w:val="0"/>
  </w:num>
  <w:num w:numId="10">
    <w:abstractNumId w:val="12"/>
  </w:num>
  <w:num w:numId="11">
    <w:abstractNumId w:val="24"/>
  </w:num>
  <w:num w:numId="12">
    <w:abstractNumId w:val="23"/>
  </w:num>
  <w:num w:numId="13">
    <w:abstractNumId w:val="4"/>
  </w:num>
  <w:num w:numId="14">
    <w:abstractNumId w:val="16"/>
  </w:num>
  <w:num w:numId="15">
    <w:abstractNumId w:val="21"/>
  </w:num>
  <w:num w:numId="16">
    <w:abstractNumId w:val="3"/>
  </w:num>
  <w:num w:numId="17">
    <w:abstractNumId w:val="8"/>
  </w:num>
  <w:num w:numId="18">
    <w:abstractNumId w:val="18"/>
  </w:num>
  <w:num w:numId="19">
    <w:abstractNumId w:val="9"/>
  </w:num>
  <w:num w:numId="20">
    <w:abstractNumId w:val="20"/>
  </w:num>
  <w:num w:numId="21">
    <w:abstractNumId w:val="19"/>
  </w:num>
  <w:num w:numId="22">
    <w:abstractNumId w:val="10"/>
  </w:num>
  <w:num w:numId="23">
    <w:abstractNumId w:val="13"/>
  </w:num>
  <w:num w:numId="24">
    <w:abstractNumId w:val="5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11"/>
    <w:rsid w:val="00006D33"/>
    <w:rsid w:val="00056C99"/>
    <w:rsid w:val="00066F9B"/>
    <w:rsid w:val="00092C61"/>
    <w:rsid w:val="000D4AFE"/>
    <w:rsid w:val="0011069A"/>
    <w:rsid w:val="00116667"/>
    <w:rsid w:val="00141D92"/>
    <w:rsid w:val="00153B79"/>
    <w:rsid w:val="001852D3"/>
    <w:rsid w:val="00190C11"/>
    <w:rsid w:val="001A2F85"/>
    <w:rsid w:val="001B110B"/>
    <w:rsid w:val="001D2EA6"/>
    <w:rsid w:val="001D491D"/>
    <w:rsid w:val="00213DD3"/>
    <w:rsid w:val="0021467D"/>
    <w:rsid w:val="002E1789"/>
    <w:rsid w:val="00341C72"/>
    <w:rsid w:val="003716AD"/>
    <w:rsid w:val="003824FA"/>
    <w:rsid w:val="00391FEB"/>
    <w:rsid w:val="003A3750"/>
    <w:rsid w:val="003E466B"/>
    <w:rsid w:val="0040306C"/>
    <w:rsid w:val="00425345"/>
    <w:rsid w:val="00427956"/>
    <w:rsid w:val="00461EBF"/>
    <w:rsid w:val="004706E0"/>
    <w:rsid w:val="00470BB3"/>
    <w:rsid w:val="00471F4C"/>
    <w:rsid w:val="004745B3"/>
    <w:rsid w:val="004B672C"/>
    <w:rsid w:val="004F2BEA"/>
    <w:rsid w:val="005004FF"/>
    <w:rsid w:val="00510CC7"/>
    <w:rsid w:val="00527ED6"/>
    <w:rsid w:val="00530FA1"/>
    <w:rsid w:val="0055143A"/>
    <w:rsid w:val="00560F62"/>
    <w:rsid w:val="00564C31"/>
    <w:rsid w:val="00572892"/>
    <w:rsid w:val="00572A97"/>
    <w:rsid w:val="00593773"/>
    <w:rsid w:val="005B19DB"/>
    <w:rsid w:val="005C6817"/>
    <w:rsid w:val="005F5ADA"/>
    <w:rsid w:val="0060220D"/>
    <w:rsid w:val="00603A93"/>
    <w:rsid w:val="00623F21"/>
    <w:rsid w:val="006631F8"/>
    <w:rsid w:val="00665226"/>
    <w:rsid w:val="00675E06"/>
    <w:rsid w:val="006A6C61"/>
    <w:rsid w:val="006D3287"/>
    <w:rsid w:val="006D4426"/>
    <w:rsid w:val="00701B8A"/>
    <w:rsid w:val="00737CE2"/>
    <w:rsid w:val="007547F4"/>
    <w:rsid w:val="00760037"/>
    <w:rsid w:val="00780050"/>
    <w:rsid w:val="0078327F"/>
    <w:rsid w:val="00790486"/>
    <w:rsid w:val="007A15E5"/>
    <w:rsid w:val="007C4D4E"/>
    <w:rsid w:val="007E16D6"/>
    <w:rsid w:val="007E3234"/>
    <w:rsid w:val="00800DC9"/>
    <w:rsid w:val="00813CD4"/>
    <w:rsid w:val="008174C0"/>
    <w:rsid w:val="00821078"/>
    <w:rsid w:val="0086262B"/>
    <w:rsid w:val="00882FCA"/>
    <w:rsid w:val="0089096C"/>
    <w:rsid w:val="008E050C"/>
    <w:rsid w:val="008F1D33"/>
    <w:rsid w:val="008F6B18"/>
    <w:rsid w:val="009218F0"/>
    <w:rsid w:val="009234BB"/>
    <w:rsid w:val="009377AC"/>
    <w:rsid w:val="00944217"/>
    <w:rsid w:val="00950F93"/>
    <w:rsid w:val="00952750"/>
    <w:rsid w:val="009807D6"/>
    <w:rsid w:val="00982A08"/>
    <w:rsid w:val="009C39FE"/>
    <w:rsid w:val="009E0C7B"/>
    <w:rsid w:val="00A10F83"/>
    <w:rsid w:val="00A60223"/>
    <w:rsid w:val="00A63079"/>
    <w:rsid w:val="00A921D0"/>
    <w:rsid w:val="00AD6E50"/>
    <w:rsid w:val="00B229EB"/>
    <w:rsid w:val="00BA247D"/>
    <w:rsid w:val="00BD48D7"/>
    <w:rsid w:val="00BD5189"/>
    <w:rsid w:val="00C14368"/>
    <w:rsid w:val="00C26505"/>
    <w:rsid w:val="00C343C1"/>
    <w:rsid w:val="00C62702"/>
    <w:rsid w:val="00C93E1B"/>
    <w:rsid w:val="00CB6169"/>
    <w:rsid w:val="00CC5E9D"/>
    <w:rsid w:val="00D00F86"/>
    <w:rsid w:val="00D1239D"/>
    <w:rsid w:val="00D418A3"/>
    <w:rsid w:val="00D46EC4"/>
    <w:rsid w:val="00D50A13"/>
    <w:rsid w:val="00D514E3"/>
    <w:rsid w:val="00D97EFC"/>
    <w:rsid w:val="00DF2B69"/>
    <w:rsid w:val="00E0710A"/>
    <w:rsid w:val="00E30D6F"/>
    <w:rsid w:val="00E61DDF"/>
    <w:rsid w:val="00E632E5"/>
    <w:rsid w:val="00E63D0A"/>
    <w:rsid w:val="00E64821"/>
    <w:rsid w:val="00F32CCF"/>
    <w:rsid w:val="00F345D1"/>
    <w:rsid w:val="00F57F93"/>
    <w:rsid w:val="00F80C1A"/>
    <w:rsid w:val="00FA715F"/>
    <w:rsid w:val="00FB4F36"/>
    <w:rsid w:val="00FB6C7E"/>
    <w:rsid w:val="00FB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9" w:unhideWhenUsed="0" w:qFormat="1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p1">
    <w:name w:val="p1"/>
    <w:basedOn w:val="a"/>
    <w:rsid w:val="00D46EC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1">
    <w:name w:val="s1"/>
    <w:basedOn w:val="a0"/>
    <w:rsid w:val="00D46EC4"/>
  </w:style>
  <w:style w:type="character" w:customStyle="1" w:styleId="30">
    <w:name w:val="Заголовок 3 Знак"/>
    <w:basedOn w:val="a0"/>
    <w:link w:val="3"/>
    <w:uiPriority w:val="9"/>
    <w:rsid w:val="00D46EC4"/>
    <w:rPr>
      <w:b/>
      <w:sz w:val="28"/>
      <w:szCs w:val="28"/>
      <w:lang w:val="kk-KZ" w:eastAsia="ru-RU"/>
    </w:rPr>
  </w:style>
  <w:style w:type="paragraph" w:styleId="ad">
    <w:name w:val="List Paragraph"/>
    <w:basedOn w:val="a"/>
    <w:uiPriority w:val="99"/>
    <w:unhideWhenUsed/>
    <w:rsid w:val="00760037"/>
    <w:pPr>
      <w:ind w:left="720"/>
      <w:contextualSpacing/>
    </w:pPr>
  </w:style>
  <w:style w:type="character" w:customStyle="1" w:styleId="s2">
    <w:name w:val="s2"/>
    <w:basedOn w:val="a0"/>
    <w:rsid w:val="00153B79"/>
  </w:style>
  <w:style w:type="paragraph" w:customStyle="1" w:styleId="p2">
    <w:name w:val="p2"/>
    <w:basedOn w:val="a"/>
    <w:rsid w:val="00C6270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3">
    <w:name w:val="s3"/>
    <w:basedOn w:val="a0"/>
    <w:rsid w:val="00CC5E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9" w:unhideWhenUsed="0" w:qFormat="1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p1">
    <w:name w:val="p1"/>
    <w:basedOn w:val="a"/>
    <w:rsid w:val="00D46EC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1">
    <w:name w:val="s1"/>
    <w:basedOn w:val="a0"/>
    <w:rsid w:val="00D46EC4"/>
  </w:style>
  <w:style w:type="character" w:customStyle="1" w:styleId="30">
    <w:name w:val="Заголовок 3 Знак"/>
    <w:basedOn w:val="a0"/>
    <w:link w:val="3"/>
    <w:uiPriority w:val="9"/>
    <w:rsid w:val="00D46EC4"/>
    <w:rPr>
      <w:b/>
      <w:sz w:val="28"/>
      <w:szCs w:val="28"/>
      <w:lang w:val="kk-KZ" w:eastAsia="ru-RU"/>
    </w:rPr>
  </w:style>
  <w:style w:type="paragraph" w:styleId="ad">
    <w:name w:val="List Paragraph"/>
    <w:basedOn w:val="a"/>
    <w:uiPriority w:val="99"/>
    <w:unhideWhenUsed/>
    <w:rsid w:val="00760037"/>
    <w:pPr>
      <w:ind w:left="720"/>
      <w:contextualSpacing/>
    </w:pPr>
  </w:style>
  <w:style w:type="character" w:customStyle="1" w:styleId="s2">
    <w:name w:val="s2"/>
    <w:basedOn w:val="a0"/>
    <w:rsid w:val="00153B79"/>
  </w:style>
  <w:style w:type="paragraph" w:customStyle="1" w:styleId="p2">
    <w:name w:val="p2"/>
    <w:basedOn w:val="a"/>
    <w:rsid w:val="00C6270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3">
    <w:name w:val="s3"/>
    <w:basedOn w:val="a0"/>
    <w:rsid w:val="00CC5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2</cp:revision>
  <dcterms:created xsi:type="dcterms:W3CDTF">2025-10-14T13:03:00Z</dcterms:created>
  <dcterms:modified xsi:type="dcterms:W3CDTF">2025-10-14T13:03:00Z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